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043EBE21" w:rsidR="008D0503" w:rsidRPr="00E970AE" w:rsidRDefault="00185F52" w:rsidP="009825BC">
            <w:pPr>
              <w:jc w:val="right"/>
              <w:rPr>
                <w:rFonts w:asciiTheme="minorHAnsi" w:hAnsiTheme="minorHAnsi"/>
                <w:sz w:val="36"/>
                <w:szCs w:val="36"/>
              </w:rPr>
            </w:pPr>
            <w:r w:rsidRPr="00E970AE">
              <w:rPr>
                <w:rFonts w:ascii="Noto Serif JP Medium" w:eastAsia="Noto Serif JP Medium" w:hAnsi="Noto Serif JP Medium"/>
                <w:b/>
                <w:bCs/>
                <w:color w:val="404040" w:themeColor="text1" w:themeTint="BF"/>
                <w:sz w:val="36"/>
                <w:szCs w:val="36"/>
              </w:rPr>
              <w:t xml:space="preserve">Application </w:t>
            </w:r>
            <w:r w:rsidR="00E970AE" w:rsidRPr="00E970AE">
              <w:rPr>
                <w:rFonts w:ascii="Noto Serif JP Medium" w:eastAsia="Noto Serif JP Medium" w:hAnsi="Noto Serif JP Medium"/>
                <w:b/>
                <w:bCs/>
                <w:color w:val="404040" w:themeColor="text1" w:themeTint="BF"/>
                <w:sz w:val="36"/>
                <w:szCs w:val="36"/>
              </w:rPr>
              <w:t>for Additional Grantees to a Grant of Exclusive Right of Burial</w:t>
            </w:r>
          </w:p>
        </w:tc>
      </w:tr>
    </w:tbl>
    <w:p w14:paraId="06F6BCEF" w14:textId="77777777" w:rsidR="001E1139" w:rsidRDefault="001E1139" w:rsidP="00F41C7B">
      <w:pPr>
        <w:rPr>
          <w:rFonts w:asciiTheme="minorHAnsi" w:hAnsiTheme="minorHAnsi"/>
          <w:b/>
          <w:bCs/>
        </w:rPr>
      </w:pPr>
    </w:p>
    <w:p w14:paraId="53F667B6"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sz w:val="28"/>
          <w:szCs w:val="28"/>
          <w:lang w:val="en-GB"/>
        </w:rPr>
        <w:t>Important:</w:t>
      </w:r>
      <w:r w:rsidRPr="00F47E82">
        <w:rPr>
          <w:rFonts w:asciiTheme="minorHAnsi" w:hAnsiTheme="minorHAnsi"/>
          <w:b/>
          <w:bCs/>
          <w:lang w:val="en-GB"/>
        </w:rPr>
        <w:br/>
      </w:r>
      <w:r w:rsidRPr="00F47E82">
        <w:rPr>
          <w:rFonts w:asciiTheme="minorHAnsi" w:hAnsiTheme="minorHAnsi"/>
          <w:lang w:val="en-GB"/>
        </w:rPr>
        <w:t>This form must be completed where there is a request to:</w:t>
      </w:r>
    </w:p>
    <w:p w14:paraId="2EF5978C" w14:textId="77777777" w:rsidR="00F47E82" w:rsidRPr="00F47E82" w:rsidRDefault="00F47E82" w:rsidP="00845010">
      <w:pPr>
        <w:numPr>
          <w:ilvl w:val="0"/>
          <w:numId w:val="166"/>
        </w:numPr>
        <w:spacing w:line="259" w:lineRule="auto"/>
        <w:rPr>
          <w:rFonts w:asciiTheme="minorHAnsi" w:hAnsiTheme="minorHAnsi"/>
          <w:lang w:val="en-GB"/>
        </w:rPr>
      </w:pPr>
      <w:r w:rsidRPr="00F47E82">
        <w:rPr>
          <w:rFonts w:asciiTheme="minorHAnsi" w:hAnsiTheme="minorHAnsi"/>
          <w:lang w:val="en-GB"/>
        </w:rPr>
        <w:t xml:space="preserve">add a grantee to an existing Grant of Exclusive Right of Burial; </w:t>
      </w:r>
    </w:p>
    <w:p w14:paraId="1EC394F4" w14:textId="77777777" w:rsidR="00F47E82" w:rsidRPr="00F47E82" w:rsidRDefault="00F47E82" w:rsidP="00845010">
      <w:pPr>
        <w:numPr>
          <w:ilvl w:val="0"/>
          <w:numId w:val="166"/>
        </w:numPr>
        <w:spacing w:line="259" w:lineRule="auto"/>
        <w:rPr>
          <w:rFonts w:asciiTheme="minorHAnsi" w:hAnsiTheme="minorHAnsi"/>
          <w:lang w:val="en-GB"/>
        </w:rPr>
      </w:pPr>
      <w:r w:rsidRPr="00F47E82">
        <w:rPr>
          <w:rFonts w:asciiTheme="minorHAnsi" w:hAnsiTheme="minorHAnsi"/>
          <w:lang w:val="en-GB"/>
        </w:rPr>
        <w:t xml:space="preserve">remove a grantee from an existing Grant of Exclusive Right of Burial; or </w:t>
      </w:r>
    </w:p>
    <w:p w14:paraId="503605DE" w14:textId="77777777" w:rsidR="00F47E82" w:rsidRPr="00F47E82" w:rsidRDefault="00F47E82" w:rsidP="00845010">
      <w:pPr>
        <w:numPr>
          <w:ilvl w:val="0"/>
          <w:numId w:val="166"/>
        </w:numPr>
        <w:spacing w:after="240" w:line="259" w:lineRule="auto"/>
        <w:rPr>
          <w:rFonts w:asciiTheme="minorHAnsi" w:hAnsiTheme="minorHAnsi"/>
          <w:lang w:val="en-GB"/>
        </w:rPr>
      </w:pPr>
      <w:r w:rsidRPr="00F47E82">
        <w:rPr>
          <w:rFonts w:asciiTheme="minorHAnsi" w:hAnsiTheme="minorHAnsi"/>
          <w:lang w:val="en-GB"/>
        </w:rPr>
        <w:t xml:space="preserve">transfer the Grant of Exclusive Right of Burial to a new grantee or grantees. </w:t>
      </w:r>
    </w:p>
    <w:p w14:paraId="438BFC73" w14:textId="05DDA422" w:rsidR="00F47E82" w:rsidRPr="00F47E82" w:rsidRDefault="00F47E82" w:rsidP="00845010">
      <w:pPr>
        <w:spacing w:after="240" w:line="259" w:lineRule="auto"/>
        <w:rPr>
          <w:rFonts w:asciiTheme="minorHAnsi" w:hAnsiTheme="minorHAnsi"/>
          <w:lang w:val="en-GB"/>
        </w:rPr>
      </w:pPr>
      <w:r w:rsidRPr="00F47E82">
        <w:rPr>
          <w:rFonts w:asciiTheme="minorHAnsi" w:hAnsiTheme="minorHAnsi"/>
          <w:lang w:val="en-GB"/>
        </w:rPr>
        <w:t>The Council must be satisfied that the applicant is entitled to request the change before any amendment is made to the register or deed.</w:t>
      </w:r>
    </w:p>
    <w:p w14:paraId="535B6E1A" w14:textId="1B03E69C"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Please complete this form in block capitals and provide all supporting documents requested.</w:t>
      </w:r>
    </w:p>
    <w:p w14:paraId="64E7FAA5" w14:textId="77777777" w:rsidR="00FA2C28" w:rsidRPr="00FA2C28" w:rsidRDefault="00FA2C28" w:rsidP="00FA2C28">
      <w:pPr>
        <w:spacing w:after="160" w:line="259" w:lineRule="auto"/>
        <w:rPr>
          <w:rFonts w:asciiTheme="minorHAnsi" w:hAnsiTheme="minorHAnsi"/>
          <w:b/>
          <w:bCs/>
          <w:sz w:val="28"/>
          <w:szCs w:val="28"/>
          <w:lang w:val="en-GB"/>
        </w:rPr>
      </w:pPr>
      <w:r w:rsidRPr="00FA2C28">
        <w:rPr>
          <w:rFonts w:asciiTheme="minorHAnsi" w:hAnsiTheme="minorHAnsi"/>
          <w:b/>
          <w:bCs/>
          <w:sz w:val="28"/>
          <w:szCs w:val="28"/>
          <w:lang w:val="en-GB"/>
        </w:rPr>
        <w:t>Section 1 – Applicant Details</w:t>
      </w:r>
    </w:p>
    <w:p w14:paraId="32877CC9" w14:textId="77777777" w:rsidR="00FA2C28" w:rsidRPr="00FA2C28" w:rsidRDefault="00FA2C28" w:rsidP="00FA2C28">
      <w:pPr>
        <w:spacing w:after="160" w:line="259" w:lineRule="auto"/>
        <w:rPr>
          <w:rFonts w:asciiTheme="minorHAnsi" w:hAnsiTheme="minorHAnsi"/>
          <w:lang w:val="en-GB"/>
        </w:rPr>
      </w:pPr>
      <w:r w:rsidRPr="00FA2C28">
        <w:rPr>
          <w:rFonts w:asciiTheme="minorHAnsi" w:hAnsiTheme="minorHAnsi"/>
          <w:lang w:val="en-GB"/>
        </w:rPr>
        <w:t>Name of applicant: __________________________________</w:t>
      </w:r>
      <w:r w:rsidRPr="00FA2C28">
        <w:rPr>
          <w:rFonts w:asciiTheme="minorHAnsi" w:hAnsiTheme="minorHAnsi"/>
          <w:lang w:val="en-GB"/>
        </w:rPr>
        <w:br/>
        <w:t>Address: __________________________________________</w:t>
      </w:r>
    </w:p>
    <w:p w14:paraId="12CAF3A1" w14:textId="6E4AC718" w:rsidR="00FA2C28" w:rsidRPr="00FA2C28" w:rsidRDefault="00000000" w:rsidP="00FA2C28">
      <w:pPr>
        <w:spacing w:after="160" w:line="259" w:lineRule="auto"/>
        <w:rPr>
          <w:rFonts w:asciiTheme="minorHAnsi" w:hAnsiTheme="minorHAnsi"/>
          <w:lang w:val="en-GB"/>
        </w:rPr>
      </w:pPr>
      <w:r>
        <w:rPr>
          <w:rFonts w:asciiTheme="minorHAnsi" w:hAnsiTheme="minorHAnsi"/>
          <w:lang w:val="en-GB"/>
        </w:rPr>
        <w:pict w14:anchorId="6E2DCE28">
          <v:rect id="_x0000_i1025" style="width:0;height:1.5pt" o:hralign="center" o:hrstd="t" o:hr="t" fillcolor="#a0a0a0" stroked="f"/>
        </w:pict>
      </w:r>
    </w:p>
    <w:p w14:paraId="0EF11B58" w14:textId="77777777" w:rsidR="00FA2C28" w:rsidRPr="00FA2C28" w:rsidRDefault="00FA2C28" w:rsidP="00FA2C28">
      <w:pPr>
        <w:spacing w:after="160" w:line="259" w:lineRule="auto"/>
        <w:rPr>
          <w:rFonts w:asciiTheme="minorHAnsi" w:hAnsiTheme="minorHAnsi"/>
          <w:lang w:val="en-GB"/>
        </w:rPr>
      </w:pPr>
      <w:r w:rsidRPr="00FA2C28">
        <w:rPr>
          <w:rFonts w:asciiTheme="minorHAnsi" w:hAnsiTheme="minorHAnsi"/>
          <w:lang w:val="en-GB"/>
        </w:rPr>
        <w:t>Telephone: ________________________________________</w:t>
      </w:r>
      <w:r w:rsidRPr="00FA2C28">
        <w:rPr>
          <w:rFonts w:asciiTheme="minorHAnsi" w:hAnsiTheme="minorHAnsi"/>
          <w:lang w:val="en-GB"/>
        </w:rPr>
        <w:br/>
        <w:t>Email: ____________________________________________</w:t>
      </w:r>
    </w:p>
    <w:p w14:paraId="52B2A6C1" w14:textId="77777777" w:rsidR="00FA2C28" w:rsidRPr="00FA2C28" w:rsidRDefault="00FA2C28" w:rsidP="00FA2C28">
      <w:pPr>
        <w:spacing w:after="160" w:line="259" w:lineRule="auto"/>
        <w:rPr>
          <w:rFonts w:asciiTheme="minorHAnsi" w:hAnsiTheme="minorHAnsi"/>
          <w:lang w:val="en-GB"/>
        </w:rPr>
      </w:pPr>
      <w:r w:rsidRPr="00FA2C28">
        <w:rPr>
          <w:rFonts w:asciiTheme="minorHAnsi" w:hAnsiTheme="minorHAnsi"/>
          <w:lang w:val="en-GB"/>
        </w:rPr>
        <w:t xml:space="preserve">If more than one applicant, please list all applicants on a separate sheet </w:t>
      </w:r>
    </w:p>
    <w:p w14:paraId="759BC444" w14:textId="59C0C652"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FA2C28">
        <w:rPr>
          <w:rFonts w:asciiTheme="minorHAnsi" w:hAnsiTheme="minorHAnsi"/>
          <w:b/>
          <w:bCs/>
          <w:sz w:val="28"/>
          <w:szCs w:val="28"/>
          <w:lang w:val="en-GB"/>
        </w:rPr>
        <w:t>2</w:t>
      </w:r>
      <w:r w:rsidRPr="00F47E82">
        <w:rPr>
          <w:rFonts w:asciiTheme="minorHAnsi" w:hAnsiTheme="minorHAnsi"/>
          <w:b/>
          <w:bCs/>
          <w:sz w:val="28"/>
          <w:szCs w:val="28"/>
          <w:lang w:val="en-GB"/>
        </w:rPr>
        <w:t xml:space="preserve"> – Grave and Grant Details</w:t>
      </w:r>
    </w:p>
    <w:p w14:paraId="73C56953" w14:textId="70F9A4C4"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Grant Number:</w:t>
      </w:r>
    </w:p>
    <w:p w14:paraId="77668278" w14:textId="2D85617C"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Grave / Plot Number:</w:t>
      </w:r>
    </w:p>
    <w:p w14:paraId="5D08950A" w14:textId="5DC36EFA"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Name of deceased buried in grave (if applicable):</w:t>
      </w:r>
    </w:p>
    <w:p w14:paraId="2D4A9440" w14:textId="3432E16C"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 xml:space="preserve">Date grant originally issued (if known): </w:t>
      </w:r>
    </w:p>
    <w:p w14:paraId="4D9F5544" w14:textId="35B12041"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FA2C28">
        <w:rPr>
          <w:rFonts w:asciiTheme="minorHAnsi" w:hAnsiTheme="minorHAnsi"/>
          <w:b/>
          <w:bCs/>
          <w:sz w:val="28"/>
          <w:szCs w:val="28"/>
          <w:lang w:val="en-GB"/>
        </w:rPr>
        <w:t>3</w:t>
      </w:r>
      <w:r w:rsidRPr="00F47E82">
        <w:rPr>
          <w:rFonts w:asciiTheme="minorHAnsi" w:hAnsiTheme="minorHAnsi"/>
          <w:b/>
          <w:bCs/>
          <w:sz w:val="28"/>
          <w:szCs w:val="28"/>
          <w:lang w:val="en-GB"/>
        </w:rPr>
        <w:t xml:space="preserve"> – Type of Application</w:t>
      </w:r>
    </w:p>
    <w:p w14:paraId="7496EDB6"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Please tick one:</w:t>
      </w:r>
    </w:p>
    <w:p w14:paraId="5D2A616B"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 ] Add additional grantee(s)</w:t>
      </w:r>
      <w:r w:rsidRPr="00F47E82">
        <w:rPr>
          <w:rFonts w:asciiTheme="minorHAnsi" w:hAnsiTheme="minorHAnsi"/>
          <w:lang w:val="en-GB"/>
        </w:rPr>
        <w:br/>
        <w:t>[ ] Remove existing grantee(s)</w:t>
      </w:r>
      <w:r w:rsidRPr="00F47E82">
        <w:rPr>
          <w:rFonts w:asciiTheme="minorHAnsi" w:hAnsiTheme="minorHAnsi"/>
          <w:lang w:val="en-GB"/>
        </w:rPr>
        <w:br/>
        <w:t>[ ] Transfer to new grantee(s)</w:t>
      </w:r>
      <w:r w:rsidRPr="00F47E82">
        <w:rPr>
          <w:rFonts w:asciiTheme="minorHAnsi" w:hAnsiTheme="minorHAnsi"/>
          <w:lang w:val="en-GB"/>
        </w:rPr>
        <w:br/>
        <w:t>[ ] Update details following death of grantee</w:t>
      </w:r>
      <w:r w:rsidRPr="00F47E82">
        <w:rPr>
          <w:rFonts w:asciiTheme="minorHAnsi" w:hAnsiTheme="minorHAnsi"/>
          <w:lang w:val="en-GB"/>
        </w:rPr>
        <w:br/>
        <w:t>[ ] Other: ___________________________________________</w:t>
      </w:r>
    </w:p>
    <w:p w14:paraId="157E3C35" w14:textId="77777777" w:rsidR="00FA2C28" w:rsidRPr="009C72D8" w:rsidRDefault="00FA2C28" w:rsidP="00F47E82">
      <w:pPr>
        <w:spacing w:after="160" w:line="259" w:lineRule="auto"/>
        <w:rPr>
          <w:rFonts w:asciiTheme="minorHAnsi" w:hAnsiTheme="minorHAnsi"/>
          <w:lang w:val="en-GB"/>
        </w:rPr>
      </w:pPr>
    </w:p>
    <w:p w14:paraId="3DE81AEA" w14:textId="672F1D2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lastRenderedPageBreak/>
        <w:t>Please explain briefly what change is requested:</w:t>
      </w:r>
    </w:p>
    <w:p w14:paraId="0C5D6312"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79A4B459">
          <v:rect id="_x0000_i1026" style="width:0;height:1.5pt" o:hralign="center" o:hrstd="t" o:hr="t" fillcolor="#a0a0a0" stroked="f"/>
        </w:pict>
      </w:r>
    </w:p>
    <w:p w14:paraId="75AE57C4"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3EA7C540">
          <v:rect id="_x0000_i1027" style="width:0;height:1.5pt" o:hralign="center" o:hrstd="t" o:hr="t" fillcolor="#a0a0a0" stroked="f"/>
        </w:pict>
      </w:r>
    </w:p>
    <w:p w14:paraId="3C69FD2E"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4546F919">
          <v:rect id="_x0000_i1028" style="width:0;height:1.5pt" o:hralign="center" o:hrstd="t" o:hr="t" fillcolor="#a0a0a0" stroked="f"/>
        </w:pict>
      </w:r>
    </w:p>
    <w:p w14:paraId="492294AB"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4ECF0D8C">
          <v:rect id="_x0000_i1029" style="width:0;height:1.5pt" o:hralign="center" o:hrstd="t" o:hr="t" fillcolor="#a0a0a0" stroked="f"/>
        </w:pict>
      </w:r>
    </w:p>
    <w:p w14:paraId="4EAE3E7C" w14:textId="466E6E10"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FA2C28">
        <w:rPr>
          <w:rFonts w:asciiTheme="minorHAnsi" w:hAnsiTheme="minorHAnsi"/>
          <w:b/>
          <w:bCs/>
          <w:sz w:val="28"/>
          <w:szCs w:val="28"/>
          <w:lang w:val="en-GB"/>
        </w:rPr>
        <w:t>4</w:t>
      </w:r>
      <w:r w:rsidRPr="00F47E82">
        <w:rPr>
          <w:rFonts w:asciiTheme="minorHAnsi" w:hAnsiTheme="minorHAnsi"/>
          <w:b/>
          <w:bCs/>
          <w:sz w:val="28"/>
          <w:szCs w:val="28"/>
          <w:lang w:val="en-GB"/>
        </w:rPr>
        <w:t xml:space="preserve"> – Existing Registered Grantee(s)</w:t>
      </w:r>
    </w:p>
    <w:p w14:paraId="0D9FF723"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Please list all current registered grantees shown on the existing grant / burial register.</w:t>
      </w:r>
    </w:p>
    <w:p w14:paraId="4CD8B642"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Existing Grantee 1</w:t>
      </w:r>
    </w:p>
    <w:p w14:paraId="30D4D2D3"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Full name: ___________________________________________</w:t>
      </w:r>
      <w:r w:rsidRPr="00F47E82">
        <w:rPr>
          <w:rFonts w:asciiTheme="minorHAnsi" w:hAnsiTheme="minorHAnsi"/>
          <w:lang w:val="en-GB"/>
        </w:rPr>
        <w:br/>
        <w:t>Address: _____________________________________________</w:t>
      </w:r>
    </w:p>
    <w:p w14:paraId="6FA8C21D"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7847890D">
          <v:rect id="_x0000_i1030" style="width:0;height:1.5pt" o:hralign="center" o:hrstd="t" o:hr="t" fillcolor="#a0a0a0" stroked="f"/>
        </w:pict>
      </w:r>
    </w:p>
    <w:p w14:paraId="382BCE18"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Telephone: ___________________________________________</w:t>
      </w:r>
      <w:r w:rsidRPr="00F47E82">
        <w:rPr>
          <w:rFonts w:asciiTheme="minorHAnsi" w:hAnsiTheme="minorHAnsi"/>
          <w:lang w:val="en-GB"/>
        </w:rPr>
        <w:br/>
        <w:t>Email: _______________________________________________</w:t>
      </w:r>
    </w:p>
    <w:p w14:paraId="038E366E"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Existing Grantee 2</w:t>
      </w:r>
    </w:p>
    <w:p w14:paraId="01CAC6EC"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Full name: ___________________________________________</w:t>
      </w:r>
      <w:r w:rsidRPr="00F47E82">
        <w:rPr>
          <w:rFonts w:asciiTheme="minorHAnsi" w:hAnsiTheme="minorHAnsi"/>
          <w:lang w:val="en-GB"/>
        </w:rPr>
        <w:br/>
        <w:t>Address: _____________________________________________</w:t>
      </w:r>
    </w:p>
    <w:p w14:paraId="5B3DFE9C"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6B61A5B7">
          <v:rect id="_x0000_i1031" style="width:0;height:1.5pt" o:hralign="center" o:hrstd="t" o:hr="t" fillcolor="#a0a0a0" stroked="f"/>
        </w:pict>
      </w:r>
    </w:p>
    <w:p w14:paraId="745D8D53"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Telephone: ___________________________________________</w:t>
      </w:r>
      <w:r w:rsidRPr="00F47E82">
        <w:rPr>
          <w:rFonts w:asciiTheme="minorHAnsi" w:hAnsiTheme="minorHAnsi"/>
          <w:lang w:val="en-GB"/>
        </w:rPr>
        <w:br/>
        <w:t>Email: _______________________________________________</w:t>
      </w:r>
    </w:p>
    <w:p w14:paraId="0F6FDC8C" w14:textId="52838B54" w:rsidR="00304916" w:rsidRPr="00F47E82" w:rsidRDefault="00304916" w:rsidP="00304916">
      <w:pPr>
        <w:spacing w:after="160" w:line="259" w:lineRule="auto"/>
        <w:rPr>
          <w:rFonts w:asciiTheme="minorHAnsi" w:hAnsiTheme="minorHAnsi"/>
          <w:b/>
          <w:bCs/>
          <w:lang w:val="en-GB"/>
        </w:rPr>
      </w:pPr>
      <w:r w:rsidRPr="00F47E82">
        <w:rPr>
          <w:rFonts w:asciiTheme="minorHAnsi" w:hAnsiTheme="minorHAnsi"/>
          <w:b/>
          <w:bCs/>
          <w:lang w:val="en-GB"/>
        </w:rPr>
        <w:t xml:space="preserve">Existing Grantee </w:t>
      </w:r>
      <w:r w:rsidR="002D448B">
        <w:rPr>
          <w:rFonts w:asciiTheme="minorHAnsi" w:hAnsiTheme="minorHAnsi"/>
          <w:b/>
          <w:bCs/>
          <w:lang w:val="en-GB"/>
        </w:rPr>
        <w:t>3</w:t>
      </w:r>
    </w:p>
    <w:p w14:paraId="516C9324" w14:textId="77777777" w:rsidR="00304916" w:rsidRPr="00F47E82" w:rsidRDefault="00304916" w:rsidP="00304916">
      <w:pPr>
        <w:spacing w:after="160" w:line="259" w:lineRule="auto"/>
        <w:rPr>
          <w:rFonts w:asciiTheme="minorHAnsi" w:hAnsiTheme="minorHAnsi"/>
          <w:lang w:val="en-GB"/>
        </w:rPr>
      </w:pPr>
      <w:r w:rsidRPr="00F47E82">
        <w:rPr>
          <w:rFonts w:asciiTheme="minorHAnsi" w:hAnsiTheme="minorHAnsi"/>
          <w:lang w:val="en-GB"/>
        </w:rPr>
        <w:t>Full name: ___________________________________________</w:t>
      </w:r>
      <w:r w:rsidRPr="00F47E82">
        <w:rPr>
          <w:rFonts w:asciiTheme="minorHAnsi" w:hAnsiTheme="minorHAnsi"/>
          <w:lang w:val="en-GB"/>
        </w:rPr>
        <w:br/>
        <w:t>Address: _____________________________________________</w:t>
      </w:r>
    </w:p>
    <w:p w14:paraId="4D55B354" w14:textId="77777777" w:rsidR="00304916" w:rsidRPr="00F47E82" w:rsidRDefault="00000000" w:rsidP="00304916">
      <w:pPr>
        <w:spacing w:after="160" w:line="259" w:lineRule="auto"/>
        <w:rPr>
          <w:rFonts w:asciiTheme="minorHAnsi" w:hAnsiTheme="minorHAnsi"/>
          <w:lang w:val="en-GB"/>
        </w:rPr>
      </w:pPr>
      <w:r>
        <w:rPr>
          <w:rFonts w:asciiTheme="minorHAnsi" w:hAnsiTheme="minorHAnsi"/>
          <w:lang w:val="en-GB"/>
        </w:rPr>
        <w:pict w14:anchorId="616C3666">
          <v:rect id="_x0000_i1032" style="width:0;height:1.5pt" o:hralign="center" o:hrstd="t" o:hr="t" fillcolor="#a0a0a0" stroked="f"/>
        </w:pict>
      </w:r>
    </w:p>
    <w:p w14:paraId="0B29E614" w14:textId="1658E79B" w:rsidR="00304916" w:rsidRPr="00304916" w:rsidRDefault="00304916" w:rsidP="00F47E82">
      <w:pPr>
        <w:spacing w:after="160" w:line="259" w:lineRule="auto"/>
        <w:rPr>
          <w:rFonts w:asciiTheme="minorHAnsi" w:hAnsiTheme="minorHAnsi"/>
          <w:lang w:val="en-GB"/>
        </w:rPr>
      </w:pPr>
      <w:r w:rsidRPr="00F47E82">
        <w:rPr>
          <w:rFonts w:asciiTheme="minorHAnsi" w:hAnsiTheme="minorHAnsi"/>
          <w:lang w:val="en-GB"/>
        </w:rPr>
        <w:t>Telephone: ___________________________________________</w:t>
      </w:r>
      <w:r w:rsidRPr="00F47E82">
        <w:rPr>
          <w:rFonts w:asciiTheme="minorHAnsi" w:hAnsiTheme="minorHAnsi"/>
          <w:lang w:val="en-GB"/>
        </w:rPr>
        <w:br/>
        <w:t>Email: _______________________________________________</w:t>
      </w:r>
    </w:p>
    <w:p w14:paraId="2D871991" w14:textId="1858365A"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(Continue on a separate sheet if necessary.)</w:t>
      </w:r>
    </w:p>
    <w:p w14:paraId="55D0E860" w14:textId="77777777" w:rsidR="002D448B" w:rsidRDefault="002D448B">
      <w:pPr>
        <w:spacing w:after="160" w:line="259" w:lineRule="auto"/>
        <w:rPr>
          <w:rFonts w:asciiTheme="minorHAnsi" w:hAnsiTheme="minorHAnsi"/>
          <w:b/>
          <w:bCs/>
          <w:sz w:val="28"/>
          <w:szCs w:val="28"/>
          <w:lang w:val="en-GB"/>
        </w:rPr>
      </w:pPr>
      <w:r>
        <w:rPr>
          <w:rFonts w:asciiTheme="minorHAnsi" w:hAnsiTheme="minorHAnsi"/>
          <w:b/>
          <w:bCs/>
          <w:sz w:val="28"/>
          <w:szCs w:val="28"/>
          <w:lang w:val="en-GB"/>
        </w:rPr>
        <w:br w:type="page"/>
      </w:r>
    </w:p>
    <w:p w14:paraId="3A1F166C" w14:textId="1844C13B"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lastRenderedPageBreak/>
        <w:t xml:space="preserve">Section </w:t>
      </w:r>
      <w:r w:rsidR="00FA2C28">
        <w:rPr>
          <w:rFonts w:asciiTheme="minorHAnsi" w:hAnsiTheme="minorHAnsi"/>
          <w:b/>
          <w:bCs/>
          <w:sz w:val="28"/>
          <w:szCs w:val="28"/>
          <w:lang w:val="en-GB"/>
        </w:rPr>
        <w:t>5</w:t>
      </w:r>
      <w:r w:rsidRPr="00F47E82">
        <w:rPr>
          <w:rFonts w:asciiTheme="minorHAnsi" w:hAnsiTheme="minorHAnsi"/>
          <w:b/>
          <w:bCs/>
          <w:sz w:val="28"/>
          <w:szCs w:val="28"/>
          <w:lang w:val="en-GB"/>
        </w:rPr>
        <w:t xml:space="preserve"> – Proposed New / Remaining Grantee(s)</w:t>
      </w:r>
    </w:p>
    <w:p w14:paraId="55ABFDA2"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Please state who the grantee(s) should be after this application is completed.</w:t>
      </w:r>
    </w:p>
    <w:p w14:paraId="422E05DF"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Proposed / Remaining Grantee 1</w:t>
      </w:r>
    </w:p>
    <w:p w14:paraId="7AA40391"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Full name: ___________________________________________</w:t>
      </w:r>
      <w:r w:rsidRPr="00F47E82">
        <w:rPr>
          <w:rFonts w:asciiTheme="minorHAnsi" w:hAnsiTheme="minorHAnsi"/>
          <w:lang w:val="en-GB"/>
        </w:rPr>
        <w:br/>
        <w:t>Address: _____________________________________________</w:t>
      </w:r>
    </w:p>
    <w:p w14:paraId="0129BD6D"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59B0B9D4">
          <v:rect id="_x0000_i1033" style="width:0;height:1.5pt" o:hralign="center" o:hrstd="t" o:hr="t" fillcolor="#a0a0a0" stroked="f"/>
        </w:pict>
      </w:r>
    </w:p>
    <w:p w14:paraId="3954B9DE"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Time at this address: __________________________________</w:t>
      </w:r>
      <w:r w:rsidRPr="00F47E82">
        <w:rPr>
          <w:rFonts w:asciiTheme="minorHAnsi" w:hAnsiTheme="minorHAnsi"/>
          <w:lang w:val="en-GB"/>
        </w:rPr>
        <w:br/>
        <w:t>Telephone: ___________________________________________</w:t>
      </w:r>
      <w:r w:rsidRPr="00F47E82">
        <w:rPr>
          <w:rFonts w:asciiTheme="minorHAnsi" w:hAnsiTheme="minorHAnsi"/>
          <w:lang w:val="en-GB"/>
        </w:rPr>
        <w:br/>
        <w:t>Email: _______________________________________________</w:t>
      </w:r>
    </w:p>
    <w:p w14:paraId="026B4721" w14:textId="1A0EB574"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Proposed / Remaining Grantee 2</w:t>
      </w:r>
    </w:p>
    <w:p w14:paraId="689474E2"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Full name: ___________________________________________</w:t>
      </w:r>
      <w:r w:rsidRPr="00F47E82">
        <w:rPr>
          <w:rFonts w:asciiTheme="minorHAnsi" w:hAnsiTheme="minorHAnsi"/>
          <w:lang w:val="en-GB"/>
        </w:rPr>
        <w:br/>
        <w:t>Address: _____________________________________________</w:t>
      </w:r>
    </w:p>
    <w:p w14:paraId="2254EF47"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6BD5CD8F">
          <v:rect id="_x0000_i1034" style="width:0;height:1.5pt" o:hralign="center" o:hrstd="t" o:hr="t" fillcolor="#a0a0a0" stroked="f"/>
        </w:pict>
      </w:r>
    </w:p>
    <w:p w14:paraId="2F6C33DC"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lang w:val="en-GB"/>
        </w:rPr>
        <w:t>Time at this address: __________________________________</w:t>
      </w:r>
      <w:r w:rsidRPr="00F47E82">
        <w:rPr>
          <w:rFonts w:asciiTheme="minorHAnsi" w:hAnsiTheme="minorHAnsi"/>
          <w:lang w:val="en-GB"/>
        </w:rPr>
        <w:br/>
        <w:t>Telephone: ___________________________________________</w:t>
      </w:r>
      <w:r w:rsidRPr="00F47E82">
        <w:rPr>
          <w:rFonts w:asciiTheme="minorHAnsi" w:hAnsiTheme="minorHAnsi"/>
          <w:lang w:val="en-GB"/>
        </w:rPr>
        <w:br/>
        <w:t>Email: _______________________________________________</w:t>
      </w:r>
    </w:p>
    <w:p w14:paraId="650E5A2F" w14:textId="0380494A"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Proposed / Remaining Grantee 3</w:t>
      </w:r>
    </w:p>
    <w:p w14:paraId="72A6A00D"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Full name: ___________________________________________</w:t>
      </w:r>
      <w:r w:rsidRPr="00F47E82">
        <w:rPr>
          <w:rFonts w:asciiTheme="minorHAnsi" w:hAnsiTheme="minorHAnsi"/>
          <w:lang w:val="en-GB"/>
        </w:rPr>
        <w:br/>
        <w:t>Address: _____________________________________________</w:t>
      </w:r>
    </w:p>
    <w:p w14:paraId="7D5710E6"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043BD519">
          <v:rect id="_x0000_i1035" style="width:0;height:1.5pt" o:hralign="center" o:hrstd="t" o:hr="t" fillcolor="#a0a0a0" stroked="f"/>
        </w:pict>
      </w:r>
    </w:p>
    <w:p w14:paraId="10304344"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lang w:val="en-GB"/>
        </w:rPr>
        <w:t>Time at this address: __________________________________</w:t>
      </w:r>
      <w:r w:rsidRPr="00F47E82">
        <w:rPr>
          <w:rFonts w:asciiTheme="minorHAnsi" w:hAnsiTheme="minorHAnsi"/>
          <w:lang w:val="en-GB"/>
        </w:rPr>
        <w:br/>
        <w:t>Telephone: ___________________________________________</w:t>
      </w:r>
      <w:r w:rsidRPr="00F47E82">
        <w:rPr>
          <w:rFonts w:asciiTheme="minorHAnsi" w:hAnsiTheme="minorHAnsi"/>
          <w:lang w:val="en-GB"/>
        </w:rPr>
        <w:br/>
        <w:t>Email: _______________________________________________</w:t>
      </w:r>
    </w:p>
    <w:p w14:paraId="269136FC"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(Continue on a separate sheet if necessary.)</w:t>
      </w:r>
    </w:p>
    <w:p w14:paraId="4477D01D" w14:textId="7713A37D"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FA2C28">
        <w:rPr>
          <w:rFonts w:asciiTheme="minorHAnsi" w:hAnsiTheme="minorHAnsi"/>
          <w:b/>
          <w:bCs/>
          <w:sz w:val="28"/>
          <w:szCs w:val="28"/>
          <w:lang w:val="en-GB"/>
        </w:rPr>
        <w:t>6</w:t>
      </w:r>
      <w:r w:rsidRPr="00F47E82">
        <w:rPr>
          <w:rFonts w:asciiTheme="minorHAnsi" w:hAnsiTheme="minorHAnsi"/>
          <w:b/>
          <w:bCs/>
          <w:sz w:val="28"/>
          <w:szCs w:val="28"/>
          <w:lang w:val="en-GB"/>
        </w:rPr>
        <w:t xml:space="preserve"> – </w:t>
      </w:r>
      <w:r w:rsidR="000F01A1" w:rsidRPr="000F01A1">
        <w:rPr>
          <w:rFonts w:asciiTheme="minorHAnsi" w:hAnsiTheme="minorHAnsi"/>
          <w:b/>
          <w:bCs/>
          <w:sz w:val="28"/>
          <w:szCs w:val="28"/>
        </w:rPr>
        <w:t>Reason for Application / Authority to Apply</w:t>
      </w:r>
    </w:p>
    <w:p w14:paraId="0F249930" w14:textId="77777777" w:rsidR="00D44878" w:rsidRDefault="00D44878" w:rsidP="00F47E82">
      <w:pPr>
        <w:spacing w:after="160" w:line="259" w:lineRule="auto"/>
        <w:rPr>
          <w:rFonts w:asciiTheme="minorHAnsi" w:hAnsiTheme="minorHAnsi"/>
        </w:rPr>
      </w:pPr>
      <w:r w:rsidRPr="00D44878">
        <w:rPr>
          <w:rFonts w:asciiTheme="minorHAnsi" w:hAnsiTheme="minorHAnsi"/>
        </w:rPr>
        <w:t>Please tell us why you are entitled to request this change to the Grant of Exclusive Right of Burial.</w:t>
      </w:r>
    </w:p>
    <w:p w14:paraId="22A658CC" w14:textId="6699E8F4" w:rsidR="009F0DFD" w:rsidRPr="009F0DFD" w:rsidRDefault="009F0DFD" w:rsidP="009F0DFD">
      <w:pPr>
        <w:spacing w:after="160" w:line="259" w:lineRule="auto"/>
        <w:rPr>
          <w:rFonts w:asciiTheme="minorHAnsi" w:hAnsiTheme="minorHAnsi"/>
          <w:lang w:val="en-GB"/>
        </w:rPr>
      </w:pPr>
      <w:r>
        <w:rPr>
          <w:rFonts w:asciiTheme="minorHAnsi" w:hAnsiTheme="minorHAnsi"/>
          <w:lang w:val="en-GB"/>
        </w:rPr>
        <w:t>T</w:t>
      </w:r>
      <w:r w:rsidRPr="009F0DFD">
        <w:rPr>
          <w:rFonts w:asciiTheme="minorHAnsi" w:hAnsiTheme="minorHAnsi"/>
          <w:lang w:val="en-GB"/>
        </w:rPr>
        <w:t>ick all that apply:</w:t>
      </w:r>
    </w:p>
    <w:p w14:paraId="16C6F071" w14:textId="2DC3462A" w:rsidR="00574760" w:rsidRPr="00F47E82" w:rsidRDefault="009F0DFD" w:rsidP="00574760">
      <w:pPr>
        <w:spacing w:after="160" w:line="259" w:lineRule="auto"/>
        <w:rPr>
          <w:rFonts w:asciiTheme="minorHAnsi" w:hAnsiTheme="minorHAnsi"/>
          <w:b/>
          <w:bCs/>
          <w:lang w:val="en-GB"/>
        </w:rPr>
      </w:pPr>
      <w:r w:rsidRPr="009F0DFD">
        <w:rPr>
          <w:rFonts w:asciiTheme="minorHAnsi" w:hAnsiTheme="minorHAnsi"/>
          <w:lang w:val="en-GB"/>
        </w:rPr>
        <w:t>[ ] I am the current registered grantee</w:t>
      </w:r>
      <w:r w:rsidRPr="009F0DFD">
        <w:rPr>
          <w:rFonts w:asciiTheme="minorHAnsi" w:hAnsiTheme="minorHAnsi"/>
          <w:lang w:val="en-GB"/>
        </w:rPr>
        <w:br/>
        <w:t>[ ] I am one of the current joint grantees</w:t>
      </w:r>
      <w:r w:rsidRPr="009F0DFD">
        <w:rPr>
          <w:rFonts w:asciiTheme="minorHAnsi" w:hAnsiTheme="minorHAnsi"/>
          <w:lang w:val="en-GB"/>
        </w:rPr>
        <w:br/>
        <w:t>[ ] I am the executor of a deceased grantee’s estate</w:t>
      </w:r>
      <w:r w:rsidRPr="009F0DFD">
        <w:rPr>
          <w:rFonts w:asciiTheme="minorHAnsi" w:hAnsiTheme="minorHAnsi"/>
          <w:lang w:val="en-GB"/>
        </w:rPr>
        <w:br/>
        <w:t>[ ] I am the administrator of a deceased grantee’s estate</w:t>
      </w:r>
      <w:r w:rsidRPr="009F0DFD">
        <w:rPr>
          <w:rFonts w:asciiTheme="minorHAnsi" w:hAnsiTheme="minorHAnsi"/>
          <w:lang w:val="en-GB"/>
        </w:rPr>
        <w:br/>
        <w:t>[ ] No probate has been obtained, but I am the next of kin / person dealing with the estate</w:t>
      </w:r>
      <w:r w:rsidRPr="009F0DFD">
        <w:rPr>
          <w:rFonts w:asciiTheme="minorHAnsi" w:hAnsiTheme="minorHAnsi"/>
          <w:lang w:val="en-GB"/>
        </w:rPr>
        <w:br/>
        <w:t>[ ] I have the written consent of all current grantees</w:t>
      </w:r>
      <w:r w:rsidRPr="009F0DFD">
        <w:rPr>
          <w:rFonts w:asciiTheme="minorHAnsi" w:hAnsiTheme="minorHAnsi"/>
          <w:lang w:val="en-GB"/>
        </w:rPr>
        <w:br/>
        <w:t>[ ] Other (please explain)</w:t>
      </w:r>
      <w:r w:rsidR="00F47E82" w:rsidRPr="00F47E82">
        <w:rPr>
          <w:rFonts w:asciiTheme="minorHAnsi" w:hAnsiTheme="minorHAnsi"/>
          <w:b/>
          <w:bCs/>
          <w:lang w:val="en-GB"/>
        </w:rPr>
        <w:t>:</w:t>
      </w:r>
      <w:r w:rsidR="00574760" w:rsidRPr="00574760">
        <w:rPr>
          <w:rFonts w:asciiTheme="minorHAnsi" w:hAnsiTheme="minorHAnsi"/>
          <w:lang w:val="en-GB"/>
        </w:rPr>
        <w:t xml:space="preserve"> </w:t>
      </w:r>
      <w:r w:rsidR="00574760" w:rsidRPr="00F47E82">
        <w:rPr>
          <w:rFonts w:asciiTheme="minorHAnsi" w:hAnsiTheme="minorHAnsi"/>
          <w:lang w:val="en-GB"/>
        </w:rPr>
        <w:t>: _______________________________________________</w:t>
      </w:r>
    </w:p>
    <w:p w14:paraId="3930B223" w14:textId="3346FCF9" w:rsidR="00574760" w:rsidRPr="00574760" w:rsidRDefault="00574760" w:rsidP="00F47E82">
      <w:pPr>
        <w:spacing w:after="160" w:line="259" w:lineRule="auto"/>
        <w:rPr>
          <w:rFonts w:asciiTheme="minorHAnsi" w:hAnsiTheme="minorHAnsi"/>
          <w:lang w:val="en-GB"/>
        </w:rPr>
      </w:pPr>
      <w:r w:rsidRPr="00574760">
        <w:rPr>
          <w:rFonts w:asciiTheme="minorHAnsi" w:hAnsiTheme="minorHAnsi"/>
        </w:rPr>
        <w:t>Where the applicant is an executor or administrator acting under a Grant of Probate or Letters of Administration, this form may also operate as the Council’s record of assent or transfer of the Exclusive Right of Burial, subject to the Council being satisfied as to entitlement.</w:t>
      </w:r>
    </w:p>
    <w:p w14:paraId="6FAE213B" w14:textId="0CF0E4D8"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lastRenderedPageBreak/>
        <w:t xml:space="preserve">Section </w:t>
      </w:r>
      <w:r w:rsidR="00965181" w:rsidRPr="00965181">
        <w:rPr>
          <w:rFonts w:asciiTheme="minorHAnsi" w:hAnsiTheme="minorHAnsi"/>
          <w:b/>
          <w:bCs/>
          <w:sz w:val="28"/>
          <w:szCs w:val="28"/>
          <w:lang w:val="en-GB"/>
        </w:rPr>
        <w:t xml:space="preserve">7 </w:t>
      </w:r>
      <w:r w:rsidRPr="00F47E82">
        <w:rPr>
          <w:rFonts w:asciiTheme="minorHAnsi" w:hAnsiTheme="minorHAnsi"/>
          <w:b/>
          <w:bCs/>
          <w:sz w:val="28"/>
          <w:szCs w:val="28"/>
          <w:lang w:val="en-GB"/>
        </w:rPr>
        <w:t>– Has a Registered Grantee Died?</w:t>
      </w:r>
    </w:p>
    <w:p w14:paraId="063DBE29"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 ] Yes</w:t>
      </w:r>
      <w:r w:rsidRPr="00F47E82">
        <w:rPr>
          <w:rFonts w:asciiTheme="minorHAnsi" w:hAnsiTheme="minorHAnsi"/>
          <w:lang w:val="en-GB"/>
        </w:rPr>
        <w:br/>
        <w:t>[ ] No</w:t>
      </w:r>
    </w:p>
    <w:p w14:paraId="09B4E9C3"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If yes, please complete below:</w:t>
      </w:r>
    </w:p>
    <w:p w14:paraId="3AB327D8" w14:textId="241E4481"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Full name of deceased grantee:</w:t>
      </w:r>
      <w:r w:rsidR="005F724B" w:rsidRPr="00F47E82">
        <w:rPr>
          <w:rFonts w:asciiTheme="minorHAnsi" w:hAnsiTheme="minorHAnsi"/>
          <w:lang w:val="en-GB"/>
        </w:rPr>
        <w:t xml:space="preserve"> _____________________</w:t>
      </w:r>
    </w:p>
    <w:p w14:paraId="060C6A5B"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Date of death: _____________________________________</w:t>
      </w:r>
    </w:p>
    <w:p w14:paraId="5BABBA9F" w14:textId="793394FB" w:rsidR="00F47E82" w:rsidRDefault="00F47E82" w:rsidP="00B2092F">
      <w:pPr>
        <w:spacing w:line="259" w:lineRule="auto"/>
        <w:rPr>
          <w:rFonts w:asciiTheme="minorHAnsi" w:hAnsiTheme="minorHAnsi"/>
          <w:lang w:val="en-GB"/>
        </w:rPr>
      </w:pPr>
      <w:r w:rsidRPr="00F47E82">
        <w:rPr>
          <w:rFonts w:asciiTheme="minorHAnsi" w:hAnsiTheme="minorHAnsi"/>
          <w:lang w:val="en-GB"/>
        </w:rPr>
        <w:t>Was the deceased grantee the sole holder or a joint holder?</w:t>
      </w:r>
    </w:p>
    <w:p w14:paraId="187856D6" w14:textId="72D7544F" w:rsidR="00B2092F" w:rsidRDefault="00B2092F" w:rsidP="00B2092F">
      <w:pPr>
        <w:spacing w:line="259" w:lineRule="auto"/>
        <w:rPr>
          <w:rFonts w:asciiTheme="minorHAnsi" w:hAnsiTheme="minorHAnsi"/>
          <w:lang w:val="en-GB"/>
        </w:rPr>
      </w:pPr>
      <w:r w:rsidRPr="00F47E82">
        <w:rPr>
          <w:rFonts w:asciiTheme="minorHAnsi" w:hAnsiTheme="minorHAnsi"/>
          <w:lang w:val="en-GB"/>
        </w:rPr>
        <w:t xml:space="preserve">[ ] </w:t>
      </w:r>
      <w:r w:rsidR="000916C0">
        <w:rPr>
          <w:rFonts w:asciiTheme="minorHAnsi" w:hAnsiTheme="minorHAnsi"/>
          <w:lang w:val="en-GB"/>
        </w:rPr>
        <w:t>Sole</w:t>
      </w:r>
      <w:r w:rsidRPr="00F47E82">
        <w:rPr>
          <w:rFonts w:asciiTheme="minorHAnsi" w:hAnsiTheme="minorHAnsi"/>
          <w:lang w:val="en-GB"/>
        </w:rPr>
        <w:br/>
        <w:t>[ ]</w:t>
      </w:r>
      <w:r w:rsidR="000916C0">
        <w:rPr>
          <w:rFonts w:asciiTheme="minorHAnsi" w:hAnsiTheme="minorHAnsi"/>
          <w:lang w:val="en-GB"/>
        </w:rPr>
        <w:t xml:space="preserve"> Joint</w:t>
      </w:r>
    </w:p>
    <w:p w14:paraId="133F2FCD" w14:textId="77777777" w:rsidR="00B2092F" w:rsidRPr="00F47E82" w:rsidRDefault="00B2092F" w:rsidP="00B2092F">
      <w:pPr>
        <w:spacing w:line="259" w:lineRule="auto"/>
        <w:rPr>
          <w:rFonts w:asciiTheme="minorHAnsi" w:hAnsiTheme="minorHAnsi"/>
          <w:lang w:val="en-GB"/>
        </w:rPr>
      </w:pPr>
    </w:p>
    <w:p w14:paraId="66235733"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Did the deceased leave a will?</w:t>
      </w:r>
      <w:r w:rsidRPr="00F47E82">
        <w:rPr>
          <w:rFonts w:asciiTheme="minorHAnsi" w:hAnsiTheme="minorHAnsi"/>
          <w:lang w:val="en-GB"/>
        </w:rPr>
        <w:br/>
        <w:t>[ ] Yes</w:t>
      </w:r>
      <w:r w:rsidRPr="00F47E82">
        <w:rPr>
          <w:rFonts w:asciiTheme="minorHAnsi" w:hAnsiTheme="minorHAnsi"/>
          <w:lang w:val="en-GB"/>
        </w:rPr>
        <w:br/>
        <w:t>[ ] No</w:t>
      </w:r>
      <w:r w:rsidRPr="00F47E82">
        <w:rPr>
          <w:rFonts w:asciiTheme="minorHAnsi" w:hAnsiTheme="minorHAnsi"/>
          <w:lang w:val="en-GB"/>
        </w:rPr>
        <w:br/>
        <w:t>[ ] Unknown</w:t>
      </w:r>
    </w:p>
    <w:p w14:paraId="74D53FE0"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Has Probate or Letters of Administration been obtained?</w:t>
      </w:r>
      <w:r w:rsidRPr="00F47E82">
        <w:rPr>
          <w:rFonts w:asciiTheme="minorHAnsi" w:hAnsiTheme="minorHAnsi"/>
          <w:lang w:val="en-GB"/>
        </w:rPr>
        <w:br/>
        <w:t>[ ] Yes</w:t>
      </w:r>
      <w:r w:rsidRPr="00F47E82">
        <w:rPr>
          <w:rFonts w:asciiTheme="minorHAnsi" w:hAnsiTheme="minorHAnsi"/>
          <w:lang w:val="en-GB"/>
        </w:rPr>
        <w:br/>
        <w:t>[ ] No</w:t>
      </w:r>
    </w:p>
    <w:p w14:paraId="34007A59" w14:textId="1327366A"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If yes, state the name(s) of executor(s) / administrator(s)</w:t>
      </w:r>
      <w:r w:rsidR="000F1C2E">
        <w:rPr>
          <w:rFonts w:asciiTheme="minorHAnsi" w:hAnsiTheme="minorHAnsi"/>
          <w:lang w:val="en-GB"/>
        </w:rPr>
        <w:t xml:space="preserve"> and complete Section 9</w:t>
      </w:r>
      <w:r w:rsidRPr="00F47E82">
        <w:rPr>
          <w:rFonts w:asciiTheme="minorHAnsi" w:hAnsiTheme="minorHAnsi"/>
          <w:lang w:val="en-GB"/>
        </w:rPr>
        <w:t>:</w:t>
      </w:r>
    </w:p>
    <w:p w14:paraId="1162797C"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5EFA1085">
          <v:rect id="_x0000_i1038" style="width:0;height:1.5pt" o:hralign="center" o:hrstd="t" o:hr="t" fillcolor="#a0a0a0" stroked="f"/>
        </w:pict>
      </w:r>
    </w:p>
    <w:p w14:paraId="09DB32A9"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3A58A7BE">
          <v:rect id="_x0000_i1039" style="width:0;height:1.5pt" o:hralign="center" o:hrstd="t" o:hr="t" fillcolor="#a0a0a0" stroked="f"/>
        </w:pict>
      </w:r>
    </w:p>
    <w:p w14:paraId="3933421B"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lang w:val="en-GB"/>
        </w:rPr>
        <w:pict w14:anchorId="7627ED4D">
          <v:rect id="_x0000_i1040" style="width:0;height:1.5pt" o:hralign="center" o:hrstd="t" o:hr="t" fillcolor="#a0a0a0" stroked="f"/>
        </w:pict>
      </w:r>
    </w:p>
    <w:p w14:paraId="7E7BCEEF" w14:textId="15167C6F"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DF6332" w:rsidRPr="00DF6332">
        <w:rPr>
          <w:rFonts w:asciiTheme="minorHAnsi" w:hAnsiTheme="minorHAnsi"/>
          <w:b/>
          <w:bCs/>
          <w:sz w:val="28"/>
          <w:szCs w:val="28"/>
          <w:lang w:val="en-GB"/>
        </w:rPr>
        <w:t>8</w:t>
      </w:r>
      <w:r w:rsidRPr="00F47E82">
        <w:rPr>
          <w:rFonts w:asciiTheme="minorHAnsi" w:hAnsiTheme="minorHAnsi"/>
          <w:b/>
          <w:bCs/>
          <w:sz w:val="28"/>
          <w:szCs w:val="28"/>
          <w:lang w:val="en-GB"/>
        </w:rPr>
        <w:t xml:space="preserve"> – Route of Application / Supporting Evidence</w:t>
      </w:r>
    </w:p>
    <w:p w14:paraId="6EBEB1D0"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Please tick the route that applies and attach the relevant documents.</w:t>
      </w:r>
    </w:p>
    <w:p w14:paraId="24B876AB" w14:textId="6712FC30"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A. Living grantee(s) consenting</w:t>
      </w:r>
      <w:r w:rsidR="00E66598">
        <w:rPr>
          <w:rFonts w:asciiTheme="minorHAnsi" w:hAnsiTheme="minorHAnsi"/>
          <w:b/>
          <w:bCs/>
          <w:lang w:val="en-GB"/>
        </w:rPr>
        <w:t xml:space="preserve"> </w:t>
      </w:r>
      <w:r w:rsidR="00E66598" w:rsidRPr="00F47E82">
        <w:rPr>
          <w:rFonts w:asciiTheme="minorHAnsi" w:hAnsiTheme="minorHAnsi"/>
          <w:lang w:val="en-GB"/>
        </w:rPr>
        <w:t>[ ]</w:t>
      </w:r>
    </w:p>
    <w:p w14:paraId="53AD4C92"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 ] Signed consent of all current grantees</w:t>
      </w:r>
      <w:r w:rsidRPr="00F47E82">
        <w:rPr>
          <w:rFonts w:asciiTheme="minorHAnsi" w:hAnsiTheme="minorHAnsi"/>
          <w:lang w:val="en-GB"/>
        </w:rPr>
        <w:br/>
        <w:t>[ ] Proof of identity for all signing parties</w:t>
      </w:r>
      <w:r w:rsidRPr="00F47E82">
        <w:rPr>
          <w:rFonts w:asciiTheme="minorHAnsi" w:hAnsiTheme="minorHAnsi"/>
          <w:lang w:val="en-GB"/>
        </w:rPr>
        <w:br/>
        <w:t>[ ] Existing deed / grant (if available)</w:t>
      </w:r>
    </w:p>
    <w:p w14:paraId="3A5F5DB2" w14:textId="2E938AA0"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B. Transfer following death</w:t>
      </w:r>
      <w:r w:rsidR="008835BF">
        <w:rPr>
          <w:rFonts w:asciiTheme="minorHAnsi" w:hAnsiTheme="minorHAnsi"/>
          <w:b/>
          <w:bCs/>
          <w:lang w:val="en-GB"/>
        </w:rPr>
        <w:t xml:space="preserve"> / Assent following death</w:t>
      </w:r>
      <w:r w:rsidRPr="00F47E82">
        <w:rPr>
          <w:rFonts w:asciiTheme="minorHAnsi" w:hAnsiTheme="minorHAnsi"/>
          <w:b/>
          <w:bCs/>
          <w:lang w:val="en-GB"/>
        </w:rPr>
        <w:t xml:space="preserve"> – Probate / Letters of Administration route</w:t>
      </w:r>
      <w:r w:rsidR="00E66598">
        <w:rPr>
          <w:rFonts w:asciiTheme="minorHAnsi" w:hAnsiTheme="minorHAnsi"/>
          <w:b/>
          <w:bCs/>
          <w:lang w:val="en-GB"/>
        </w:rPr>
        <w:t xml:space="preserve"> </w:t>
      </w:r>
      <w:r w:rsidR="00E66598" w:rsidRPr="00F47E82">
        <w:rPr>
          <w:rFonts w:asciiTheme="minorHAnsi" w:hAnsiTheme="minorHAnsi"/>
          <w:lang w:val="en-GB"/>
        </w:rPr>
        <w:t>[ ]</w:t>
      </w:r>
    </w:p>
    <w:p w14:paraId="742A8DAE" w14:textId="77777777" w:rsidR="00106631" w:rsidRDefault="00F47E82" w:rsidP="00106631">
      <w:pPr>
        <w:spacing w:line="259" w:lineRule="auto"/>
        <w:rPr>
          <w:rFonts w:asciiTheme="minorHAnsi" w:hAnsiTheme="minorHAnsi"/>
          <w:lang w:val="en-GB"/>
        </w:rPr>
      </w:pPr>
      <w:r w:rsidRPr="00F47E82">
        <w:rPr>
          <w:rFonts w:asciiTheme="minorHAnsi" w:hAnsiTheme="minorHAnsi"/>
          <w:lang w:val="en-GB"/>
        </w:rPr>
        <w:t>[ ] Copy death certificate of deceased grantee</w:t>
      </w:r>
      <w:r w:rsidRPr="00F47E82">
        <w:rPr>
          <w:rFonts w:asciiTheme="minorHAnsi" w:hAnsiTheme="minorHAnsi"/>
          <w:lang w:val="en-GB"/>
        </w:rPr>
        <w:br/>
        <w:t>[ ] Grant of Probate</w:t>
      </w:r>
      <w:r w:rsidRPr="00F47E82">
        <w:rPr>
          <w:rFonts w:asciiTheme="minorHAnsi" w:hAnsiTheme="minorHAnsi"/>
          <w:b/>
          <w:bCs/>
          <w:lang w:val="en-GB"/>
        </w:rPr>
        <w:br/>
        <w:t>or</w:t>
      </w:r>
      <w:r w:rsidRPr="00F47E82">
        <w:rPr>
          <w:rFonts w:asciiTheme="minorHAnsi" w:hAnsiTheme="minorHAnsi"/>
          <w:b/>
          <w:bCs/>
          <w:lang w:val="en-GB"/>
        </w:rPr>
        <w:br/>
      </w:r>
      <w:r w:rsidRPr="00F47E82">
        <w:rPr>
          <w:rFonts w:asciiTheme="minorHAnsi" w:hAnsiTheme="minorHAnsi"/>
          <w:lang w:val="en-GB"/>
        </w:rPr>
        <w:t>[ ] Letters of Administration</w:t>
      </w:r>
      <w:r w:rsidRPr="00F47E82">
        <w:rPr>
          <w:rFonts w:asciiTheme="minorHAnsi" w:hAnsiTheme="minorHAnsi"/>
          <w:lang w:val="en-GB"/>
        </w:rPr>
        <w:br/>
        <w:t>[ ] Copy of will (if applicable)</w:t>
      </w:r>
    </w:p>
    <w:p w14:paraId="779A5BA3" w14:textId="6CAC1204" w:rsidR="00F47E82" w:rsidRPr="00F47E82" w:rsidRDefault="00106631" w:rsidP="00106631">
      <w:pPr>
        <w:spacing w:after="160" w:line="259" w:lineRule="auto"/>
        <w:rPr>
          <w:rFonts w:asciiTheme="minorHAnsi" w:hAnsiTheme="minorHAnsi"/>
          <w:lang w:val="en-GB"/>
        </w:rPr>
      </w:pPr>
      <w:r>
        <w:rPr>
          <w:rFonts w:asciiTheme="minorHAnsi" w:hAnsiTheme="minorHAnsi"/>
          <w:lang w:val="en-GB"/>
        </w:rPr>
        <w:t xml:space="preserve">[ ] </w:t>
      </w:r>
      <w:r w:rsidRPr="00106631">
        <w:rPr>
          <w:rFonts w:asciiTheme="minorHAnsi" w:hAnsiTheme="minorHAnsi"/>
        </w:rPr>
        <w:t>Assent by executor / administrator, if the application is being made to transfer the burial rights to a beneficiary or other entitled person</w:t>
      </w:r>
      <w:r w:rsidR="00F47E82" w:rsidRPr="00F47E82">
        <w:rPr>
          <w:rFonts w:asciiTheme="minorHAnsi" w:hAnsiTheme="minorHAnsi"/>
          <w:lang w:val="en-GB"/>
        </w:rPr>
        <w:br/>
        <w:t>[ ] Proof of identity for executor / administrator</w:t>
      </w:r>
      <w:r w:rsidR="00F47E82" w:rsidRPr="00F47E82">
        <w:rPr>
          <w:rFonts w:asciiTheme="minorHAnsi" w:hAnsiTheme="minorHAnsi"/>
          <w:lang w:val="en-GB"/>
        </w:rPr>
        <w:br/>
        <w:t>[ ] Existing deed / grant (if available)</w:t>
      </w:r>
    </w:p>
    <w:p w14:paraId="77BA8495" w14:textId="1B1EB9DF"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C. Transfer following death – Statutory Declaration route</w:t>
      </w:r>
      <w:r w:rsidR="00E66598">
        <w:rPr>
          <w:rFonts w:asciiTheme="minorHAnsi" w:hAnsiTheme="minorHAnsi"/>
          <w:b/>
          <w:bCs/>
          <w:lang w:val="en-GB"/>
        </w:rPr>
        <w:t xml:space="preserve"> </w:t>
      </w:r>
      <w:r w:rsidR="00E66598" w:rsidRPr="00F47E82">
        <w:rPr>
          <w:rFonts w:asciiTheme="minorHAnsi" w:hAnsiTheme="minorHAnsi"/>
          <w:lang w:val="en-GB"/>
        </w:rPr>
        <w:t>[ ]</w:t>
      </w:r>
    </w:p>
    <w:p w14:paraId="497D3872"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lastRenderedPageBreak/>
        <w:t>[ ] Copy death certificate of deceased grantee</w:t>
      </w:r>
      <w:r w:rsidRPr="00F47E82">
        <w:rPr>
          <w:rFonts w:asciiTheme="minorHAnsi" w:hAnsiTheme="minorHAnsi"/>
          <w:lang w:val="en-GB"/>
        </w:rPr>
        <w:br/>
        <w:t>[ ] Statutory Declaration</w:t>
      </w:r>
      <w:r w:rsidRPr="00F47E82">
        <w:rPr>
          <w:rFonts w:asciiTheme="minorHAnsi" w:hAnsiTheme="minorHAnsi"/>
          <w:lang w:val="en-GB"/>
        </w:rPr>
        <w:br/>
        <w:t>[ ] Details of all persons entitled or potentially interested</w:t>
      </w:r>
      <w:r w:rsidRPr="00F47E82">
        <w:rPr>
          <w:rFonts w:asciiTheme="minorHAnsi" w:hAnsiTheme="minorHAnsi"/>
          <w:lang w:val="en-GB"/>
        </w:rPr>
        <w:br/>
        <w:t>[ ] Written consent from all relevant persons (if applicable)</w:t>
      </w:r>
      <w:r w:rsidRPr="00F47E82">
        <w:rPr>
          <w:rFonts w:asciiTheme="minorHAnsi" w:hAnsiTheme="minorHAnsi"/>
          <w:lang w:val="en-GB"/>
        </w:rPr>
        <w:br/>
        <w:t>[ ] Proof of identity for applicant(s)</w:t>
      </w:r>
      <w:r w:rsidRPr="00F47E82">
        <w:rPr>
          <w:rFonts w:asciiTheme="minorHAnsi" w:hAnsiTheme="minorHAnsi"/>
          <w:lang w:val="en-GB"/>
        </w:rPr>
        <w:br/>
        <w:t>[ ] Existing deed / grant (if available)</w:t>
      </w:r>
    </w:p>
    <w:p w14:paraId="63EB520A" w14:textId="545370B8"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D. Other</w:t>
      </w:r>
      <w:r w:rsidR="00E66598">
        <w:rPr>
          <w:rFonts w:asciiTheme="minorHAnsi" w:hAnsiTheme="minorHAnsi"/>
          <w:b/>
          <w:bCs/>
          <w:lang w:val="en-GB"/>
        </w:rPr>
        <w:t xml:space="preserve"> </w:t>
      </w:r>
      <w:r w:rsidR="00E66598" w:rsidRPr="00F47E82">
        <w:rPr>
          <w:rFonts w:asciiTheme="minorHAnsi" w:hAnsiTheme="minorHAnsi"/>
          <w:lang w:val="en-GB"/>
        </w:rPr>
        <w:t>[ ]</w:t>
      </w:r>
    </w:p>
    <w:p w14:paraId="55B747A9"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Please state what supporting documents are enclosed:</w:t>
      </w:r>
    </w:p>
    <w:p w14:paraId="73450C29"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74C79589">
          <v:rect id="_x0000_i1041" style="width:0;height:1.5pt" o:hralign="center" o:hrstd="t" o:hr="t" fillcolor="#a0a0a0" stroked="f"/>
        </w:pict>
      </w:r>
    </w:p>
    <w:p w14:paraId="3AF08512"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27C09EA2">
          <v:rect id="_x0000_i1042" style="width:0;height:1.5pt" o:hralign="center" o:hrstd="t" o:hr="t" fillcolor="#a0a0a0" stroked="f"/>
        </w:pict>
      </w:r>
    </w:p>
    <w:p w14:paraId="382DC6E7"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23927C0E">
          <v:rect id="_x0000_i1043" style="width:0;height:1.5pt" o:hralign="center" o:hrstd="t" o:hr="t" fillcolor="#a0a0a0" stroked="f"/>
        </w:pict>
      </w:r>
    </w:p>
    <w:p w14:paraId="4F344AB5" w14:textId="2DE2B542"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873850" w:rsidRPr="00873850">
        <w:rPr>
          <w:rFonts w:asciiTheme="minorHAnsi" w:hAnsiTheme="minorHAnsi"/>
          <w:b/>
          <w:bCs/>
          <w:sz w:val="28"/>
          <w:szCs w:val="28"/>
          <w:lang w:val="en-GB"/>
        </w:rPr>
        <w:t>9</w:t>
      </w:r>
      <w:r w:rsidRPr="00F47E82">
        <w:rPr>
          <w:rFonts w:asciiTheme="minorHAnsi" w:hAnsiTheme="minorHAnsi"/>
          <w:b/>
          <w:bCs/>
          <w:sz w:val="28"/>
          <w:szCs w:val="28"/>
          <w:lang w:val="en-GB"/>
        </w:rPr>
        <w:t xml:space="preserve"> – Executor / Administrator Details</w:t>
      </w:r>
    </w:p>
    <w:p w14:paraId="2422E3D6"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(Complete if applicable)</w:t>
      </w:r>
    </w:p>
    <w:p w14:paraId="698B59AA"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Name of executor / administrator:</w:t>
      </w:r>
    </w:p>
    <w:p w14:paraId="21FBAF31"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45ADD856">
          <v:rect id="_x0000_i1044" style="width:0;height:1.5pt" o:hralign="center" o:hrstd="t" o:hr="t" fillcolor="#a0a0a0" stroked="f"/>
        </w:pict>
      </w:r>
    </w:p>
    <w:p w14:paraId="4F7CBBDF"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Address:</w:t>
      </w:r>
    </w:p>
    <w:p w14:paraId="7F404861"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39513E60">
          <v:rect id="_x0000_i1045" style="width:0;height:1.5pt" o:hralign="center" o:hrstd="t" o:hr="t" fillcolor="#a0a0a0" stroked="f"/>
        </w:pict>
      </w:r>
    </w:p>
    <w:p w14:paraId="6025A06E"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7CD2A843">
          <v:rect id="_x0000_i1046" style="width:0;height:1.5pt" o:hralign="center" o:hrstd="t" o:hr="t" fillcolor="#a0a0a0" stroked="f"/>
        </w:pict>
      </w:r>
    </w:p>
    <w:p w14:paraId="1E888B15"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Telephone: ________________________________________</w:t>
      </w:r>
    </w:p>
    <w:p w14:paraId="774C666A"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Email: ____________________________________________</w:t>
      </w:r>
    </w:p>
    <w:p w14:paraId="4901DCC7"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Capacity:</w:t>
      </w:r>
      <w:r w:rsidRPr="00F47E82">
        <w:rPr>
          <w:rFonts w:asciiTheme="minorHAnsi" w:hAnsiTheme="minorHAnsi"/>
          <w:lang w:val="en-GB"/>
        </w:rPr>
        <w:br/>
        <w:t>[ ] Executor</w:t>
      </w:r>
      <w:r w:rsidRPr="00F47E82">
        <w:rPr>
          <w:rFonts w:asciiTheme="minorHAnsi" w:hAnsiTheme="minorHAnsi"/>
          <w:lang w:val="en-GB"/>
        </w:rPr>
        <w:br/>
        <w:t>[ ] Administrator</w:t>
      </w:r>
      <w:r w:rsidRPr="00F47E82">
        <w:rPr>
          <w:rFonts w:asciiTheme="minorHAnsi" w:hAnsiTheme="minorHAnsi"/>
          <w:lang w:val="en-GB"/>
        </w:rPr>
        <w:br/>
        <w:t>[ ] Attorney</w:t>
      </w:r>
      <w:r w:rsidRPr="00F47E82">
        <w:rPr>
          <w:rFonts w:asciiTheme="minorHAnsi" w:hAnsiTheme="minorHAnsi"/>
          <w:lang w:val="en-GB"/>
        </w:rPr>
        <w:br/>
        <w:t>[ ] Other: ___________________________________________</w:t>
      </w:r>
    </w:p>
    <w:p w14:paraId="677FAA43" w14:textId="77777777" w:rsidR="00F47E82" w:rsidRPr="00F47E82" w:rsidRDefault="00000000" w:rsidP="00F47E82">
      <w:pPr>
        <w:spacing w:after="160" w:line="259" w:lineRule="auto"/>
        <w:rPr>
          <w:rFonts w:asciiTheme="minorHAnsi" w:hAnsiTheme="minorHAnsi"/>
          <w:lang w:val="en-GB"/>
        </w:rPr>
      </w:pPr>
      <w:r>
        <w:rPr>
          <w:rFonts w:asciiTheme="minorHAnsi" w:hAnsiTheme="minorHAnsi"/>
          <w:lang w:val="en-GB"/>
        </w:rPr>
        <w:pict w14:anchorId="388E05CE">
          <v:rect id="_x0000_i1047" style="width:0;height:1.5pt" o:hralign="center" o:hrstd="t" o:hr="t" fillcolor="#a0a0a0" stroked="f"/>
        </w:pict>
      </w:r>
    </w:p>
    <w:p w14:paraId="27B3C2BA" w14:textId="7223F263"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 xml:space="preserve">Section </w:t>
      </w:r>
      <w:r w:rsidR="009C72D8">
        <w:rPr>
          <w:rFonts w:asciiTheme="minorHAnsi" w:hAnsiTheme="minorHAnsi"/>
          <w:b/>
          <w:bCs/>
          <w:sz w:val="28"/>
          <w:szCs w:val="28"/>
          <w:lang w:val="en-GB"/>
        </w:rPr>
        <w:t>10</w:t>
      </w:r>
      <w:r w:rsidRPr="00F47E82">
        <w:rPr>
          <w:rFonts w:asciiTheme="minorHAnsi" w:hAnsiTheme="minorHAnsi"/>
          <w:b/>
          <w:bCs/>
          <w:sz w:val="28"/>
          <w:szCs w:val="28"/>
          <w:lang w:val="en-GB"/>
        </w:rPr>
        <w:t xml:space="preserve"> – Consent of All Holders / Interested Parties</w:t>
      </w:r>
    </w:p>
    <w:p w14:paraId="3642331C"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All existing grantees must normally consent to the proposed change.</w:t>
      </w:r>
      <w:r w:rsidRPr="00F47E82">
        <w:rPr>
          <w:rFonts w:asciiTheme="minorHAnsi" w:hAnsiTheme="minorHAnsi"/>
          <w:lang w:val="en-GB"/>
        </w:rPr>
        <w:br/>
        <w:t>Where a grantee is deceased, the Council may require consent from the executor(s), administrator(s), or all persons entitled.</w:t>
      </w:r>
    </w:p>
    <w:p w14:paraId="24AF9556"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Please confirm:</w:t>
      </w:r>
    </w:p>
    <w:p w14:paraId="7F00C7C0"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 ] I confirm that all current living grantees have signed this form or have provided written consent.</w:t>
      </w:r>
      <w:r w:rsidRPr="00F47E82">
        <w:rPr>
          <w:rFonts w:asciiTheme="minorHAnsi" w:hAnsiTheme="minorHAnsi"/>
          <w:lang w:val="en-GB"/>
        </w:rPr>
        <w:br/>
        <w:t>[ ] I confirm that all persons with legal entitlement have been notified and have consented.</w:t>
      </w:r>
      <w:r w:rsidRPr="00F47E82">
        <w:rPr>
          <w:rFonts w:asciiTheme="minorHAnsi" w:hAnsiTheme="minorHAnsi"/>
          <w:lang w:val="en-GB"/>
        </w:rPr>
        <w:br/>
        <w:t>[ ] I understand that the Council may refuse to amend the register until all required consents have been received.</w:t>
      </w:r>
    </w:p>
    <w:p w14:paraId="5BFC03D7"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If consent has not been provided by all relevant persons, please explain why:</w:t>
      </w:r>
    </w:p>
    <w:p w14:paraId="6E2C28F1"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3B81863B">
          <v:rect id="_x0000_i1048" style="width:0;height:1.5pt" o:hralign="center" o:hrstd="t" o:hr="t" fillcolor="#a0a0a0" stroked="f"/>
        </w:pict>
      </w:r>
    </w:p>
    <w:p w14:paraId="2F2B9D96"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lastRenderedPageBreak/>
        <w:pict w14:anchorId="73074977">
          <v:rect id="_x0000_i1049" style="width:0;height:1.5pt" o:hralign="center" o:hrstd="t" o:hr="t" fillcolor="#a0a0a0" stroked="f"/>
        </w:pict>
      </w:r>
    </w:p>
    <w:p w14:paraId="1482D812" w14:textId="1512225D"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799A57BB">
          <v:rect id="_x0000_i1050" style="width:0;height:1.5pt" o:hralign="center" o:hrstd="t" o:hr="t" fillcolor="#a0a0a0" stroked="f"/>
        </w:pict>
      </w:r>
    </w:p>
    <w:p w14:paraId="7AA7EE0C" w14:textId="4C192078"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Section 1</w:t>
      </w:r>
      <w:r w:rsidR="009C72D8" w:rsidRPr="009C72D8">
        <w:rPr>
          <w:rFonts w:asciiTheme="minorHAnsi" w:hAnsiTheme="minorHAnsi"/>
          <w:b/>
          <w:bCs/>
          <w:sz w:val="28"/>
          <w:szCs w:val="28"/>
          <w:lang w:val="en-GB"/>
        </w:rPr>
        <w:t>1</w:t>
      </w:r>
      <w:r w:rsidRPr="00F47E82">
        <w:rPr>
          <w:rFonts w:asciiTheme="minorHAnsi" w:hAnsiTheme="minorHAnsi"/>
          <w:b/>
          <w:bCs/>
          <w:sz w:val="28"/>
          <w:szCs w:val="28"/>
          <w:lang w:val="en-GB"/>
        </w:rPr>
        <w:t xml:space="preserve"> – Applicant Declaration</w:t>
      </w:r>
    </w:p>
    <w:p w14:paraId="17643574"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I / We apply for the amendment of the Grant of Exclusive Right of Burial as set out in this form.</w:t>
      </w:r>
    </w:p>
    <w:p w14:paraId="7A63569D"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I / We declare that:</w:t>
      </w:r>
    </w:p>
    <w:p w14:paraId="4FFEBD12" w14:textId="77777777" w:rsidR="00F47E82" w:rsidRPr="00F47E82" w:rsidRDefault="00F47E82" w:rsidP="00F47E82">
      <w:pPr>
        <w:numPr>
          <w:ilvl w:val="0"/>
          <w:numId w:val="167"/>
        </w:numPr>
        <w:spacing w:after="160" w:line="259" w:lineRule="auto"/>
        <w:rPr>
          <w:rFonts w:asciiTheme="minorHAnsi" w:hAnsiTheme="minorHAnsi"/>
          <w:lang w:val="en-GB"/>
        </w:rPr>
      </w:pPr>
      <w:r w:rsidRPr="00F47E82">
        <w:rPr>
          <w:rFonts w:asciiTheme="minorHAnsi" w:hAnsiTheme="minorHAnsi"/>
          <w:lang w:val="en-GB"/>
        </w:rPr>
        <w:t xml:space="preserve">the information provided is true to the best of my / our knowledge and belief; </w:t>
      </w:r>
    </w:p>
    <w:p w14:paraId="7AA83513" w14:textId="77777777" w:rsidR="00F47E82" w:rsidRPr="00F47E82" w:rsidRDefault="00F47E82" w:rsidP="00F47E82">
      <w:pPr>
        <w:numPr>
          <w:ilvl w:val="0"/>
          <w:numId w:val="167"/>
        </w:numPr>
        <w:spacing w:after="160" w:line="259" w:lineRule="auto"/>
        <w:rPr>
          <w:rFonts w:asciiTheme="minorHAnsi" w:hAnsiTheme="minorHAnsi"/>
          <w:lang w:val="en-GB"/>
        </w:rPr>
      </w:pPr>
      <w:r w:rsidRPr="00F47E82">
        <w:rPr>
          <w:rFonts w:asciiTheme="minorHAnsi" w:hAnsiTheme="minorHAnsi"/>
          <w:lang w:val="en-GB"/>
        </w:rPr>
        <w:t xml:space="preserve">I / we have the authority or entitlement to make this application; </w:t>
      </w:r>
    </w:p>
    <w:p w14:paraId="22091C6E" w14:textId="77777777" w:rsidR="00F47E82" w:rsidRPr="00F47E82" w:rsidRDefault="00F47E82" w:rsidP="00F47E82">
      <w:pPr>
        <w:numPr>
          <w:ilvl w:val="0"/>
          <w:numId w:val="167"/>
        </w:numPr>
        <w:spacing w:after="160" w:line="259" w:lineRule="auto"/>
        <w:rPr>
          <w:rFonts w:asciiTheme="minorHAnsi" w:hAnsiTheme="minorHAnsi"/>
          <w:lang w:val="en-GB"/>
        </w:rPr>
      </w:pPr>
      <w:r w:rsidRPr="00F47E82">
        <w:rPr>
          <w:rFonts w:asciiTheme="minorHAnsi" w:hAnsiTheme="minorHAnsi"/>
          <w:lang w:val="en-GB"/>
        </w:rPr>
        <w:t xml:space="preserve">I / we understand that knowingly providing false information may invalidate this application; </w:t>
      </w:r>
    </w:p>
    <w:p w14:paraId="52946B9F" w14:textId="77777777" w:rsidR="00F47E82" w:rsidRPr="00F47E82" w:rsidRDefault="00F47E82" w:rsidP="00F47E82">
      <w:pPr>
        <w:numPr>
          <w:ilvl w:val="0"/>
          <w:numId w:val="167"/>
        </w:numPr>
        <w:spacing w:after="160" w:line="259" w:lineRule="auto"/>
        <w:rPr>
          <w:rFonts w:asciiTheme="minorHAnsi" w:hAnsiTheme="minorHAnsi"/>
          <w:lang w:val="en-GB"/>
        </w:rPr>
      </w:pPr>
      <w:r w:rsidRPr="00F47E82">
        <w:rPr>
          <w:rFonts w:asciiTheme="minorHAnsi" w:hAnsiTheme="minorHAnsi"/>
          <w:lang w:val="en-GB"/>
        </w:rPr>
        <w:t xml:space="preserve">I / we understand that the Council may request further documents before determining this application; </w:t>
      </w:r>
    </w:p>
    <w:p w14:paraId="22F18D6D" w14:textId="77777777" w:rsidR="00F47E82" w:rsidRPr="00F47E82" w:rsidRDefault="00F47E82" w:rsidP="00F47E82">
      <w:pPr>
        <w:numPr>
          <w:ilvl w:val="0"/>
          <w:numId w:val="167"/>
        </w:numPr>
        <w:spacing w:after="160" w:line="259" w:lineRule="auto"/>
        <w:rPr>
          <w:rFonts w:asciiTheme="minorHAnsi" w:hAnsiTheme="minorHAnsi"/>
          <w:lang w:val="en-GB"/>
        </w:rPr>
      </w:pPr>
      <w:r w:rsidRPr="00F47E82">
        <w:rPr>
          <w:rFonts w:asciiTheme="minorHAnsi" w:hAnsiTheme="minorHAnsi"/>
          <w:lang w:val="en-GB"/>
        </w:rPr>
        <w:t xml:space="preserve">I / we understand that no amendment will take effect until the Council has updated the burial register and, where applicable, issued an amended deed or written confirmation. </w:t>
      </w:r>
    </w:p>
    <w:p w14:paraId="27CB6032"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Applicant 1</w:t>
      </w:r>
    </w:p>
    <w:p w14:paraId="4FDE3FF3" w14:textId="77777777" w:rsidR="003859B4" w:rsidRDefault="00F47E82" w:rsidP="00F47E82">
      <w:pPr>
        <w:spacing w:after="160" w:line="259" w:lineRule="auto"/>
        <w:rPr>
          <w:rFonts w:asciiTheme="minorHAnsi" w:hAnsiTheme="minorHAnsi"/>
          <w:lang w:val="en-GB"/>
        </w:rPr>
      </w:pPr>
      <w:r w:rsidRPr="00F47E82">
        <w:rPr>
          <w:rFonts w:asciiTheme="minorHAnsi" w:hAnsiTheme="minorHAnsi"/>
          <w:lang w:val="en-GB"/>
        </w:rPr>
        <w:t>Name: ______________________________________________</w:t>
      </w:r>
    </w:p>
    <w:p w14:paraId="40363096" w14:textId="39B1A5EF"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br/>
        <w:t>Signature: ___________________________________________</w:t>
      </w:r>
      <w:r w:rsidRPr="00F47E82">
        <w:rPr>
          <w:rFonts w:asciiTheme="minorHAnsi" w:hAnsiTheme="minorHAnsi"/>
          <w:lang w:val="en-GB"/>
        </w:rPr>
        <w:br/>
        <w:t>Date: _______________________________________________</w:t>
      </w:r>
    </w:p>
    <w:p w14:paraId="79F2BCD6"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Applicant 2</w:t>
      </w:r>
    </w:p>
    <w:p w14:paraId="17B2D52D" w14:textId="77777777" w:rsidR="008E1D6D" w:rsidRDefault="00F47E82" w:rsidP="00F47E82">
      <w:pPr>
        <w:spacing w:after="160" w:line="259" w:lineRule="auto"/>
        <w:rPr>
          <w:rFonts w:asciiTheme="minorHAnsi" w:hAnsiTheme="minorHAnsi"/>
          <w:lang w:val="en-GB"/>
        </w:rPr>
      </w:pPr>
      <w:r w:rsidRPr="00F47E82">
        <w:rPr>
          <w:rFonts w:asciiTheme="minorHAnsi" w:hAnsiTheme="minorHAnsi"/>
          <w:lang w:val="en-GB"/>
        </w:rPr>
        <w:t>Name: ______________________________________________</w:t>
      </w:r>
      <w:r w:rsidRPr="00F47E82">
        <w:rPr>
          <w:rFonts w:asciiTheme="minorHAnsi" w:hAnsiTheme="minorHAnsi"/>
          <w:lang w:val="en-GB"/>
        </w:rPr>
        <w:br/>
      </w:r>
    </w:p>
    <w:p w14:paraId="70434F7B" w14:textId="22D670D1"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Signature: ___________________________________________</w:t>
      </w:r>
      <w:r w:rsidRPr="00F47E82">
        <w:rPr>
          <w:rFonts w:asciiTheme="minorHAnsi" w:hAnsiTheme="minorHAnsi"/>
          <w:lang w:val="en-GB"/>
        </w:rPr>
        <w:br/>
        <w:t>Date: _______________________________________________</w:t>
      </w:r>
    </w:p>
    <w:p w14:paraId="614D17B2"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Applicant 3</w:t>
      </w:r>
    </w:p>
    <w:p w14:paraId="608A6762" w14:textId="77777777" w:rsidR="008E1D6D" w:rsidRDefault="00F47E82" w:rsidP="00F47E82">
      <w:pPr>
        <w:spacing w:after="160" w:line="259" w:lineRule="auto"/>
        <w:rPr>
          <w:rFonts w:asciiTheme="minorHAnsi" w:hAnsiTheme="minorHAnsi"/>
          <w:lang w:val="en-GB"/>
        </w:rPr>
      </w:pPr>
      <w:r w:rsidRPr="00F47E82">
        <w:rPr>
          <w:rFonts w:asciiTheme="minorHAnsi" w:hAnsiTheme="minorHAnsi"/>
          <w:lang w:val="en-GB"/>
        </w:rPr>
        <w:t>Name: ______________________________________________</w:t>
      </w:r>
      <w:r w:rsidRPr="00F47E82">
        <w:rPr>
          <w:rFonts w:asciiTheme="minorHAnsi" w:hAnsiTheme="minorHAnsi"/>
          <w:lang w:val="en-GB"/>
        </w:rPr>
        <w:br/>
      </w:r>
    </w:p>
    <w:p w14:paraId="4F605DD8" w14:textId="42A8CB41"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Signature: ___________________________________________</w:t>
      </w:r>
      <w:r w:rsidRPr="00F47E82">
        <w:rPr>
          <w:rFonts w:asciiTheme="minorHAnsi" w:hAnsiTheme="minorHAnsi"/>
          <w:lang w:val="en-GB"/>
        </w:rPr>
        <w:br/>
        <w:t>Date: _______________________________________________</w:t>
      </w:r>
    </w:p>
    <w:p w14:paraId="3EFD0B59" w14:textId="19798FAE"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Section 1</w:t>
      </w:r>
      <w:r w:rsidR="009C72D8">
        <w:rPr>
          <w:rFonts w:asciiTheme="minorHAnsi" w:hAnsiTheme="minorHAnsi"/>
          <w:b/>
          <w:bCs/>
          <w:sz w:val="28"/>
          <w:szCs w:val="28"/>
          <w:lang w:val="en-GB"/>
        </w:rPr>
        <w:t>2</w:t>
      </w:r>
      <w:r w:rsidRPr="00F47E82">
        <w:rPr>
          <w:rFonts w:asciiTheme="minorHAnsi" w:hAnsiTheme="minorHAnsi"/>
          <w:b/>
          <w:bCs/>
          <w:sz w:val="28"/>
          <w:szCs w:val="28"/>
          <w:lang w:val="en-GB"/>
        </w:rPr>
        <w:t xml:space="preserve"> – Identity Check</w:t>
      </w:r>
    </w:p>
    <w:p w14:paraId="0CA9340B"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Please provide proof of identity and address for each applicant and, where requested, each grantee.</w:t>
      </w:r>
    </w:p>
    <w:p w14:paraId="523E5440"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Accepted ID may include:</w:t>
      </w:r>
    </w:p>
    <w:p w14:paraId="3C32F550" w14:textId="77777777" w:rsidR="00F47E82" w:rsidRPr="00F47E82" w:rsidRDefault="00F47E82" w:rsidP="008E1D6D">
      <w:pPr>
        <w:numPr>
          <w:ilvl w:val="0"/>
          <w:numId w:val="168"/>
        </w:numPr>
        <w:spacing w:line="259" w:lineRule="auto"/>
        <w:rPr>
          <w:rFonts w:asciiTheme="minorHAnsi" w:hAnsiTheme="minorHAnsi"/>
          <w:lang w:val="en-GB"/>
        </w:rPr>
      </w:pPr>
      <w:r w:rsidRPr="00F47E82">
        <w:rPr>
          <w:rFonts w:asciiTheme="minorHAnsi" w:hAnsiTheme="minorHAnsi"/>
          <w:lang w:val="en-GB"/>
        </w:rPr>
        <w:t xml:space="preserve">passport </w:t>
      </w:r>
    </w:p>
    <w:p w14:paraId="09F9E4A5" w14:textId="77777777" w:rsidR="00F47E82" w:rsidRPr="00F47E82" w:rsidRDefault="00F47E82" w:rsidP="008E1D6D">
      <w:pPr>
        <w:numPr>
          <w:ilvl w:val="0"/>
          <w:numId w:val="168"/>
        </w:numPr>
        <w:spacing w:line="259" w:lineRule="auto"/>
        <w:rPr>
          <w:rFonts w:asciiTheme="minorHAnsi" w:hAnsiTheme="minorHAnsi"/>
          <w:lang w:val="en-GB"/>
        </w:rPr>
      </w:pPr>
      <w:r w:rsidRPr="00F47E82">
        <w:rPr>
          <w:rFonts w:asciiTheme="minorHAnsi" w:hAnsiTheme="minorHAnsi"/>
          <w:lang w:val="en-GB"/>
        </w:rPr>
        <w:t xml:space="preserve">photocard driving licence </w:t>
      </w:r>
    </w:p>
    <w:p w14:paraId="52C5349B" w14:textId="77777777" w:rsidR="00F47E82" w:rsidRPr="00F47E82" w:rsidRDefault="00F47E82" w:rsidP="008E1D6D">
      <w:pPr>
        <w:numPr>
          <w:ilvl w:val="0"/>
          <w:numId w:val="168"/>
        </w:numPr>
        <w:spacing w:line="259" w:lineRule="auto"/>
        <w:rPr>
          <w:rFonts w:asciiTheme="minorHAnsi" w:hAnsiTheme="minorHAnsi"/>
          <w:lang w:val="en-GB"/>
        </w:rPr>
      </w:pPr>
      <w:r w:rsidRPr="00F47E82">
        <w:rPr>
          <w:rFonts w:asciiTheme="minorHAnsi" w:hAnsiTheme="minorHAnsi"/>
          <w:lang w:val="en-GB"/>
        </w:rPr>
        <w:t xml:space="preserve">recent utility bill </w:t>
      </w:r>
    </w:p>
    <w:p w14:paraId="727FEDA8" w14:textId="77777777" w:rsidR="00F47E82" w:rsidRPr="00F47E82" w:rsidRDefault="00F47E82" w:rsidP="008E1D6D">
      <w:pPr>
        <w:numPr>
          <w:ilvl w:val="0"/>
          <w:numId w:val="168"/>
        </w:numPr>
        <w:spacing w:line="259" w:lineRule="auto"/>
        <w:rPr>
          <w:rFonts w:asciiTheme="minorHAnsi" w:hAnsiTheme="minorHAnsi"/>
          <w:lang w:val="en-GB"/>
        </w:rPr>
      </w:pPr>
      <w:r w:rsidRPr="00F47E82">
        <w:rPr>
          <w:rFonts w:asciiTheme="minorHAnsi" w:hAnsiTheme="minorHAnsi"/>
          <w:lang w:val="en-GB"/>
        </w:rPr>
        <w:t xml:space="preserve">bank statement </w:t>
      </w:r>
    </w:p>
    <w:p w14:paraId="30CD2D95" w14:textId="77777777" w:rsidR="00F47E82" w:rsidRPr="00F47E82" w:rsidRDefault="00F47E82" w:rsidP="008E1D6D">
      <w:pPr>
        <w:numPr>
          <w:ilvl w:val="0"/>
          <w:numId w:val="168"/>
        </w:numPr>
        <w:spacing w:line="259" w:lineRule="auto"/>
        <w:rPr>
          <w:rFonts w:asciiTheme="minorHAnsi" w:hAnsiTheme="minorHAnsi"/>
          <w:lang w:val="en-GB"/>
        </w:rPr>
      </w:pPr>
      <w:r w:rsidRPr="00F47E82">
        <w:rPr>
          <w:rFonts w:asciiTheme="minorHAnsi" w:hAnsiTheme="minorHAnsi"/>
          <w:lang w:val="en-GB"/>
        </w:rPr>
        <w:t xml:space="preserve">other official document showing current address </w:t>
      </w:r>
    </w:p>
    <w:p w14:paraId="74B2ACB6" w14:textId="77777777" w:rsidR="008E1D6D" w:rsidRDefault="008E1D6D" w:rsidP="008E1D6D">
      <w:pPr>
        <w:spacing w:line="259" w:lineRule="auto"/>
        <w:rPr>
          <w:rFonts w:asciiTheme="minorHAnsi" w:hAnsiTheme="minorHAnsi"/>
          <w:lang w:val="en-GB"/>
        </w:rPr>
      </w:pPr>
    </w:p>
    <w:p w14:paraId="4A5A882B" w14:textId="2BC9B85E" w:rsidR="00F47E82" w:rsidRPr="00F47E82" w:rsidRDefault="00F47E82" w:rsidP="008E1D6D">
      <w:pPr>
        <w:spacing w:line="259" w:lineRule="auto"/>
        <w:rPr>
          <w:rFonts w:asciiTheme="minorHAnsi" w:hAnsiTheme="minorHAnsi"/>
          <w:lang w:val="en-GB"/>
        </w:rPr>
      </w:pPr>
      <w:r w:rsidRPr="00F47E82">
        <w:rPr>
          <w:rFonts w:asciiTheme="minorHAnsi" w:hAnsiTheme="minorHAnsi"/>
          <w:lang w:val="en-GB"/>
        </w:rPr>
        <w:lastRenderedPageBreak/>
        <w:t>The Council may request original documents or certified copies.</w:t>
      </w:r>
    </w:p>
    <w:p w14:paraId="4029EB7D" w14:textId="77777777" w:rsidR="008E1D6D" w:rsidRDefault="008E1D6D" w:rsidP="00F47E82">
      <w:pPr>
        <w:spacing w:after="160" w:line="259" w:lineRule="auto"/>
        <w:rPr>
          <w:rFonts w:asciiTheme="minorHAnsi" w:hAnsiTheme="minorHAnsi"/>
          <w:lang w:val="en-GB"/>
        </w:rPr>
      </w:pPr>
    </w:p>
    <w:p w14:paraId="0E26A7B3" w14:textId="59E84EF5"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ID submitted</w:t>
      </w:r>
    </w:p>
    <w:p w14:paraId="7BFC3BD7"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Applicant name: ______________________________________</w:t>
      </w:r>
      <w:r w:rsidRPr="00F47E82">
        <w:rPr>
          <w:rFonts w:asciiTheme="minorHAnsi" w:hAnsiTheme="minorHAnsi"/>
          <w:lang w:val="en-GB"/>
        </w:rPr>
        <w:br/>
        <w:t>Type of ID: __________________________________________</w:t>
      </w:r>
      <w:r w:rsidRPr="00F47E82">
        <w:rPr>
          <w:rFonts w:asciiTheme="minorHAnsi" w:hAnsiTheme="minorHAnsi"/>
          <w:lang w:val="en-GB"/>
        </w:rPr>
        <w:br/>
        <w:t>Address check document: ______________________________</w:t>
      </w:r>
      <w:r w:rsidRPr="00F47E82">
        <w:rPr>
          <w:rFonts w:asciiTheme="minorHAnsi" w:hAnsiTheme="minorHAnsi"/>
          <w:lang w:val="en-GB"/>
        </w:rPr>
        <w:br/>
        <w:t>Checked by: _________________________________________</w:t>
      </w:r>
      <w:r w:rsidRPr="00F47E82">
        <w:rPr>
          <w:rFonts w:asciiTheme="minorHAnsi" w:hAnsiTheme="minorHAnsi"/>
          <w:lang w:val="en-GB"/>
        </w:rPr>
        <w:br/>
        <w:t>Date checked: ________________________________________</w:t>
      </w:r>
    </w:p>
    <w:p w14:paraId="4597BD12" w14:textId="7D3159DF"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(Repeat as required.)</w:t>
      </w:r>
    </w:p>
    <w:p w14:paraId="693D3719" w14:textId="69AC298E"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Section 1</w:t>
      </w:r>
      <w:r w:rsidR="00764CA0">
        <w:rPr>
          <w:rFonts w:asciiTheme="minorHAnsi" w:hAnsiTheme="minorHAnsi"/>
          <w:b/>
          <w:bCs/>
          <w:lang w:val="en-GB"/>
        </w:rPr>
        <w:t>3</w:t>
      </w:r>
      <w:r w:rsidRPr="00F47E82">
        <w:rPr>
          <w:rFonts w:asciiTheme="minorHAnsi" w:hAnsiTheme="minorHAnsi"/>
          <w:b/>
          <w:bCs/>
          <w:lang w:val="en-GB"/>
        </w:rPr>
        <w:t xml:space="preserve"> – Office Use Only</w:t>
      </w:r>
    </w:p>
    <w:p w14:paraId="6C77B8EF"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lang w:val="en-GB"/>
        </w:rPr>
        <w:t xml:space="preserve">Application received </w:t>
      </w:r>
      <w:r w:rsidRPr="00F47E82">
        <w:rPr>
          <w:rFonts w:asciiTheme="minorHAnsi" w:hAnsiTheme="minorHAnsi"/>
          <w:b/>
          <w:bCs/>
          <w:lang w:val="en-GB"/>
        </w:rPr>
        <w:t>on: _____________________________</w:t>
      </w:r>
    </w:p>
    <w:p w14:paraId="47FE9685"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lang w:val="en-GB"/>
        </w:rPr>
        <w:t>Application type:</w:t>
      </w:r>
      <w:r w:rsidRPr="00F47E82">
        <w:rPr>
          <w:rFonts w:asciiTheme="minorHAnsi" w:hAnsiTheme="minorHAnsi"/>
          <w:b/>
          <w:bCs/>
          <w:lang w:val="en-GB"/>
        </w:rPr>
        <w:br/>
      </w:r>
      <w:r w:rsidRPr="00F47E82">
        <w:rPr>
          <w:rFonts w:asciiTheme="minorHAnsi" w:hAnsiTheme="minorHAnsi"/>
          <w:lang w:val="en-GB"/>
        </w:rPr>
        <w:t>[ ] Add grantee</w:t>
      </w:r>
      <w:r w:rsidRPr="00F47E82">
        <w:rPr>
          <w:rFonts w:asciiTheme="minorHAnsi" w:hAnsiTheme="minorHAnsi"/>
          <w:lang w:val="en-GB"/>
        </w:rPr>
        <w:br/>
        <w:t>[ ] Remove grantee</w:t>
      </w:r>
      <w:r w:rsidRPr="00F47E82">
        <w:rPr>
          <w:rFonts w:asciiTheme="minorHAnsi" w:hAnsiTheme="minorHAnsi"/>
          <w:lang w:val="en-GB"/>
        </w:rPr>
        <w:br/>
        <w:t>[ ] Transfer grantee</w:t>
      </w:r>
      <w:r w:rsidRPr="00F47E82">
        <w:rPr>
          <w:rFonts w:asciiTheme="minorHAnsi" w:hAnsiTheme="minorHAnsi"/>
          <w:lang w:val="en-GB"/>
        </w:rPr>
        <w:br/>
        <w:t>[ ] Other</w:t>
      </w:r>
    </w:p>
    <w:p w14:paraId="0CE14329"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lang w:val="en-GB"/>
        </w:rPr>
        <w:t>Current register checked:</w:t>
      </w:r>
      <w:r w:rsidRPr="00F47E82">
        <w:rPr>
          <w:rFonts w:asciiTheme="minorHAnsi" w:hAnsiTheme="minorHAnsi"/>
          <w:b/>
          <w:bCs/>
          <w:lang w:val="en-GB"/>
        </w:rPr>
        <w:br/>
      </w:r>
      <w:r w:rsidRPr="00F47E82">
        <w:rPr>
          <w:rFonts w:asciiTheme="minorHAnsi" w:hAnsiTheme="minorHAnsi"/>
          <w:lang w:val="en-GB"/>
        </w:rPr>
        <w:t>[ ] Yes</w:t>
      </w:r>
      <w:r w:rsidRPr="00F47E82">
        <w:rPr>
          <w:rFonts w:asciiTheme="minorHAnsi" w:hAnsiTheme="minorHAnsi"/>
          <w:lang w:val="en-GB"/>
        </w:rPr>
        <w:br/>
        <w:t>[ ] No</w:t>
      </w:r>
    </w:p>
    <w:p w14:paraId="38DA4360"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lang w:val="en-GB"/>
        </w:rPr>
        <w:t>Existing deed produced:</w:t>
      </w:r>
      <w:r w:rsidRPr="00F47E82">
        <w:rPr>
          <w:rFonts w:asciiTheme="minorHAnsi" w:hAnsiTheme="minorHAnsi"/>
          <w:b/>
          <w:bCs/>
          <w:lang w:val="en-GB"/>
        </w:rPr>
        <w:br/>
      </w:r>
      <w:r w:rsidRPr="00F47E82">
        <w:rPr>
          <w:rFonts w:asciiTheme="minorHAnsi" w:hAnsiTheme="minorHAnsi"/>
          <w:lang w:val="en-GB"/>
        </w:rPr>
        <w:t>[ ] Yes</w:t>
      </w:r>
      <w:r w:rsidRPr="00F47E82">
        <w:rPr>
          <w:rFonts w:asciiTheme="minorHAnsi" w:hAnsiTheme="minorHAnsi"/>
          <w:lang w:val="en-GB"/>
        </w:rPr>
        <w:br/>
        <w:t>[ ] No</w:t>
      </w:r>
      <w:r w:rsidRPr="00F47E82">
        <w:rPr>
          <w:rFonts w:asciiTheme="minorHAnsi" w:hAnsiTheme="minorHAnsi"/>
          <w:lang w:val="en-GB"/>
        </w:rPr>
        <w:br/>
        <w:t>[ ] Not available</w:t>
      </w:r>
    </w:p>
    <w:p w14:paraId="28579EA8"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lang w:val="en-GB"/>
        </w:rPr>
        <w:t>Entitlement route:</w:t>
      </w:r>
      <w:r w:rsidRPr="00F47E82">
        <w:rPr>
          <w:rFonts w:asciiTheme="minorHAnsi" w:hAnsiTheme="minorHAnsi"/>
          <w:b/>
          <w:bCs/>
          <w:lang w:val="en-GB"/>
        </w:rPr>
        <w:br/>
      </w:r>
      <w:r w:rsidRPr="00F47E82">
        <w:rPr>
          <w:rFonts w:asciiTheme="minorHAnsi" w:hAnsiTheme="minorHAnsi"/>
          <w:lang w:val="en-GB"/>
        </w:rPr>
        <w:t>[ ] Living grantee consent</w:t>
      </w:r>
      <w:r w:rsidRPr="00F47E82">
        <w:rPr>
          <w:rFonts w:asciiTheme="minorHAnsi" w:hAnsiTheme="minorHAnsi"/>
          <w:lang w:val="en-GB"/>
        </w:rPr>
        <w:br/>
        <w:t>[ ] Probate</w:t>
      </w:r>
      <w:r w:rsidRPr="00F47E82">
        <w:rPr>
          <w:rFonts w:asciiTheme="minorHAnsi" w:hAnsiTheme="minorHAnsi"/>
          <w:lang w:val="en-GB"/>
        </w:rPr>
        <w:br/>
        <w:t>[ ] Letters of Administration</w:t>
      </w:r>
      <w:r w:rsidRPr="00F47E82">
        <w:rPr>
          <w:rFonts w:asciiTheme="minorHAnsi" w:hAnsiTheme="minorHAnsi"/>
          <w:lang w:val="en-GB"/>
        </w:rPr>
        <w:br/>
        <w:t>[ ] Statutory Declaration</w:t>
      </w:r>
      <w:r w:rsidRPr="00F47E82">
        <w:rPr>
          <w:rFonts w:asciiTheme="minorHAnsi" w:hAnsiTheme="minorHAnsi"/>
          <w:lang w:val="en-GB"/>
        </w:rPr>
        <w:br/>
        <w:t>[ ] Other</w:t>
      </w:r>
    </w:p>
    <w:p w14:paraId="446E5245"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Documents received:</w:t>
      </w:r>
      <w:r w:rsidRPr="00F47E82">
        <w:rPr>
          <w:rFonts w:asciiTheme="minorHAnsi" w:hAnsiTheme="minorHAnsi"/>
          <w:b/>
          <w:bCs/>
          <w:lang w:val="en-GB"/>
        </w:rPr>
        <w:br/>
      </w:r>
      <w:r w:rsidRPr="00F47E82">
        <w:rPr>
          <w:rFonts w:asciiTheme="minorHAnsi" w:hAnsiTheme="minorHAnsi"/>
          <w:lang w:val="en-GB"/>
        </w:rPr>
        <w:t>[ ] Death certificate</w:t>
      </w:r>
      <w:r w:rsidRPr="00F47E82">
        <w:rPr>
          <w:rFonts w:asciiTheme="minorHAnsi" w:hAnsiTheme="minorHAnsi"/>
          <w:lang w:val="en-GB"/>
        </w:rPr>
        <w:br/>
        <w:t>[ ] Probate</w:t>
      </w:r>
      <w:r w:rsidRPr="00F47E82">
        <w:rPr>
          <w:rFonts w:asciiTheme="minorHAnsi" w:hAnsiTheme="minorHAnsi"/>
          <w:lang w:val="en-GB"/>
        </w:rPr>
        <w:br/>
        <w:t>[ ] Letters of Administration</w:t>
      </w:r>
      <w:r w:rsidRPr="00F47E82">
        <w:rPr>
          <w:rFonts w:asciiTheme="minorHAnsi" w:hAnsiTheme="minorHAnsi"/>
          <w:lang w:val="en-GB"/>
        </w:rPr>
        <w:br/>
        <w:t>[ ] Statutory Declaration</w:t>
      </w:r>
      <w:r w:rsidRPr="00F47E82">
        <w:rPr>
          <w:rFonts w:asciiTheme="minorHAnsi" w:hAnsiTheme="minorHAnsi"/>
          <w:lang w:val="en-GB"/>
        </w:rPr>
        <w:br/>
        <w:t>[ ] Written consents</w:t>
      </w:r>
      <w:r w:rsidRPr="00F47E82">
        <w:rPr>
          <w:rFonts w:asciiTheme="minorHAnsi" w:hAnsiTheme="minorHAnsi"/>
          <w:lang w:val="en-GB"/>
        </w:rPr>
        <w:br/>
        <w:t>[ ] ID documents</w:t>
      </w:r>
      <w:r w:rsidRPr="00F47E82">
        <w:rPr>
          <w:rFonts w:asciiTheme="minorHAnsi" w:hAnsiTheme="minorHAnsi"/>
          <w:lang w:val="en-GB"/>
        </w:rPr>
        <w:br/>
        <w:t>[ ] Existing deed</w:t>
      </w:r>
      <w:r w:rsidRPr="00F47E82">
        <w:rPr>
          <w:rFonts w:asciiTheme="minorHAnsi" w:hAnsiTheme="minorHAnsi"/>
          <w:lang w:val="en-GB"/>
        </w:rPr>
        <w:br/>
        <w:t>[ ] Other: ___________________________________________</w:t>
      </w:r>
    </w:p>
    <w:p w14:paraId="40A4D3C7" w14:textId="20BB4FE6"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Council satisfied as to entitlement:</w:t>
      </w:r>
      <w:r w:rsidRPr="00F47E82">
        <w:rPr>
          <w:rFonts w:asciiTheme="minorHAnsi" w:hAnsiTheme="minorHAnsi"/>
          <w:b/>
          <w:bCs/>
          <w:lang w:val="en-GB"/>
        </w:rPr>
        <w:br/>
      </w:r>
      <w:r w:rsidRPr="00F47E82">
        <w:rPr>
          <w:rFonts w:asciiTheme="minorHAnsi" w:hAnsiTheme="minorHAnsi"/>
          <w:lang w:val="en-GB"/>
        </w:rPr>
        <w:t>[ ] Yes</w:t>
      </w:r>
      <w:r w:rsidRPr="00F47E82">
        <w:rPr>
          <w:rFonts w:asciiTheme="minorHAnsi" w:hAnsiTheme="minorHAnsi"/>
          <w:lang w:val="en-GB"/>
        </w:rPr>
        <w:br/>
        <w:t>[ ] No</w:t>
      </w:r>
      <w:r w:rsidRPr="00F47E82">
        <w:rPr>
          <w:rFonts w:asciiTheme="minorHAnsi" w:hAnsiTheme="minorHAnsi"/>
          <w:lang w:val="en-GB"/>
        </w:rPr>
        <w:br/>
        <w:t>Further information required: ____________________________</w:t>
      </w:r>
    </w:p>
    <w:p w14:paraId="0E5D5BFA"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Register updated:</w:t>
      </w:r>
      <w:r w:rsidRPr="00F47E82">
        <w:rPr>
          <w:rFonts w:asciiTheme="minorHAnsi" w:hAnsiTheme="minorHAnsi"/>
          <w:b/>
          <w:bCs/>
          <w:lang w:val="en-GB"/>
        </w:rPr>
        <w:br/>
      </w:r>
      <w:r w:rsidRPr="00F47E82">
        <w:rPr>
          <w:rFonts w:asciiTheme="minorHAnsi" w:hAnsiTheme="minorHAnsi"/>
          <w:lang w:val="en-GB"/>
        </w:rPr>
        <w:t>[ ] Yes</w:t>
      </w:r>
      <w:r w:rsidRPr="00F47E82">
        <w:rPr>
          <w:rFonts w:asciiTheme="minorHAnsi" w:hAnsiTheme="minorHAnsi"/>
          <w:lang w:val="en-GB"/>
        </w:rPr>
        <w:br/>
      </w:r>
      <w:r w:rsidRPr="00F47E82">
        <w:rPr>
          <w:rFonts w:asciiTheme="minorHAnsi" w:hAnsiTheme="minorHAnsi"/>
          <w:lang w:val="en-GB"/>
        </w:rPr>
        <w:lastRenderedPageBreak/>
        <w:t>[ ] No</w:t>
      </w:r>
      <w:r w:rsidRPr="00F47E82">
        <w:rPr>
          <w:rFonts w:asciiTheme="minorHAnsi" w:hAnsiTheme="minorHAnsi"/>
          <w:lang w:val="en-GB"/>
        </w:rPr>
        <w:br/>
        <w:t>Date updated: ________________________________________</w:t>
      </w:r>
    </w:p>
    <w:p w14:paraId="2E9E41C4"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lang w:val="en-GB"/>
        </w:rPr>
        <w:t>Burial plan / file checked if required:</w:t>
      </w:r>
      <w:r w:rsidRPr="00F47E82">
        <w:rPr>
          <w:rFonts w:asciiTheme="minorHAnsi" w:hAnsiTheme="minorHAnsi"/>
          <w:b/>
          <w:bCs/>
          <w:lang w:val="en-GB"/>
        </w:rPr>
        <w:br/>
      </w:r>
      <w:r w:rsidRPr="00F47E82">
        <w:rPr>
          <w:rFonts w:asciiTheme="minorHAnsi" w:hAnsiTheme="minorHAnsi"/>
          <w:lang w:val="en-GB"/>
        </w:rPr>
        <w:t>[ ] Yes</w:t>
      </w:r>
      <w:r w:rsidRPr="00F47E82">
        <w:rPr>
          <w:rFonts w:asciiTheme="minorHAnsi" w:hAnsiTheme="minorHAnsi"/>
          <w:lang w:val="en-GB"/>
        </w:rPr>
        <w:br/>
        <w:t>[ ] No</w:t>
      </w:r>
    </w:p>
    <w:p w14:paraId="084DBBAC"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New / amended deed issued:</w:t>
      </w:r>
      <w:r w:rsidRPr="00F47E82">
        <w:rPr>
          <w:rFonts w:asciiTheme="minorHAnsi" w:hAnsiTheme="minorHAnsi"/>
          <w:b/>
          <w:bCs/>
          <w:lang w:val="en-GB"/>
        </w:rPr>
        <w:br/>
      </w:r>
      <w:r w:rsidRPr="00F47E82">
        <w:rPr>
          <w:rFonts w:asciiTheme="minorHAnsi" w:hAnsiTheme="minorHAnsi"/>
          <w:lang w:val="en-GB"/>
        </w:rPr>
        <w:t>[ ] Yes</w:t>
      </w:r>
      <w:r w:rsidRPr="00F47E82">
        <w:rPr>
          <w:rFonts w:asciiTheme="minorHAnsi" w:hAnsiTheme="minorHAnsi"/>
          <w:lang w:val="en-GB"/>
        </w:rPr>
        <w:br/>
        <w:t>[ ] No</w:t>
      </w:r>
      <w:r w:rsidRPr="00F47E82">
        <w:rPr>
          <w:rFonts w:asciiTheme="minorHAnsi" w:hAnsiTheme="minorHAnsi"/>
          <w:lang w:val="en-GB"/>
        </w:rPr>
        <w:br/>
        <w:t>Date issued: _________________________________________</w:t>
      </w:r>
    </w:p>
    <w:p w14:paraId="29256331"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Fee charged: ______________________________________</w:t>
      </w:r>
    </w:p>
    <w:p w14:paraId="1A5B2100"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b/>
          <w:bCs/>
          <w:lang w:val="en-GB"/>
        </w:rPr>
        <w:t>Checked by Clerk / Proper Officer:</w:t>
      </w:r>
      <w:r w:rsidRPr="00F47E82">
        <w:rPr>
          <w:rFonts w:asciiTheme="minorHAnsi" w:hAnsiTheme="minorHAnsi"/>
          <w:b/>
          <w:bCs/>
          <w:lang w:val="en-GB"/>
        </w:rPr>
        <w:br/>
      </w:r>
      <w:r w:rsidRPr="00F47E82">
        <w:rPr>
          <w:rFonts w:asciiTheme="minorHAnsi" w:hAnsiTheme="minorHAnsi"/>
          <w:lang w:val="en-GB"/>
        </w:rPr>
        <w:t>Name: ______________________________________________</w:t>
      </w:r>
      <w:r w:rsidRPr="00F47E82">
        <w:rPr>
          <w:rFonts w:asciiTheme="minorHAnsi" w:hAnsiTheme="minorHAnsi"/>
          <w:lang w:val="en-GB"/>
        </w:rPr>
        <w:br/>
        <w:t>Signature: ___________________________________________</w:t>
      </w:r>
      <w:r w:rsidRPr="00F47E82">
        <w:rPr>
          <w:rFonts w:asciiTheme="minorHAnsi" w:hAnsiTheme="minorHAnsi"/>
          <w:lang w:val="en-GB"/>
        </w:rPr>
        <w:br/>
        <w:t>Date: _______________________________________________</w:t>
      </w:r>
    </w:p>
    <w:p w14:paraId="350DBA71"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Notes:</w:t>
      </w:r>
    </w:p>
    <w:p w14:paraId="6AB658CA"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4DA8F0B5">
          <v:rect id="_x0000_i1051" style="width:0;height:1.5pt" o:hralign="center" o:hrstd="t" o:hr="t" fillcolor="#a0a0a0" stroked="f"/>
        </w:pict>
      </w:r>
    </w:p>
    <w:p w14:paraId="7079321E"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652738E0">
          <v:rect id="_x0000_i1052" style="width:0;height:1.5pt" o:hralign="center" o:hrstd="t" o:hr="t" fillcolor="#a0a0a0" stroked="f"/>
        </w:pict>
      </w:r>
    </w:p>
    <w:p w14:paraId="7484A8F3"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2CBDE382">
          <v:rect id="_x0000_i1053" style="width:0;height:1.5pt" o:hralign="center" o:hrstd="t" o:hr="t" fillcolor="#a0a0a0" stroked="f"/>
        </w:pict>
      </w:r>
    </w:p>
    <w:p w14:paraId="20525C74" w14:textId="77777777" w:rsidR="00F47E82" w:rsidRPr="00F47E82" w:rsidRDefault="00000000" w:rsidP="00F47E82">
      <w:pPr>
        <w:spacing w:after="160" w:line="259" w:lineRule="auto"/>
        <w:rPr>
          <w:rFonts w:asciiTheme="minorHAnsi" w:hAnsiTheme="minorHAnsi"/>
          <w:b/>
          <w:bCs/>
          <w:lang w:val="en-GB"/>
        </w:rPr>
      </w:pPr>
      <w:r>
        <w:rPr>
          <w:rFonts w:asciiTheme="minorHAnsi" w:hAnsiTheme="minorHAnsi"/>
          <w:b/>
          <w:bCs/>
          <w:lang w:val="en-GB"/>
        </w:rPr>
        <w:pict w14:anchorId="0BCDCEEB">
          <v:rect id="_x0000_i1054" style="width:0;height:1.5pt" o:hralign="center" o:hrstd="t" o:hr="t" fillcolor="#a0a0a0" stroked="f"/>
        </w:pict>
      </w:r>
    </w:p>
    <w:p w14:paraId="12B19075" w14:textId="77777777" w:rsidR="00F47E82" w:rsidRPr="00F47E82" w:rsidRDefault="00F47E82" w:rsidP="00F47E82">
      <w:pPr>
        <w:spacing w:after="160" w:line="259" w:lineRule="auto"/>
        <w:rPr>
          <w:rFonts w:asciiTheme="minorHAnsi" w:hAnsiTheme="minorHAnsi"/>
          <w:b/>
          <w:bCs/>
          <w:sz w:val="28"/>
          <w:szCs w:val="28"/>
          <w:lang w:val="en-GB"/>
        </w:rPr>
      </w:pPr>
      <w:r w:rsidRPr="00F47E82">
        <w:rPr>
          <w:rFonts w:asciiTheme="minorHAnsi" w:hAnsiTheme="minorHAnsi"/>
          <w:b/>
          <w:bCs/>
          <w:sz w:val="28"/>
          <w:szCs w:val="28"/>
          <w:lang w:val="en-GB"/>
        </w:rPr>
        <w:t>Documents Checklist for Applicants</w:t>
      </w:r>
    </w:p>
    <w:p w14:paraId="40FF8277" w14:textId="77777777" w:rsidR="00F47E82" w:rsidRPr="00F47E82" w:rsidRDefault="00F47E82" w:rsidP="00F47E82">
      <w:pPr>
        <w:spacing w:after="160" w:line="259" w:lineRule="auto"/>
        <w:rPr>
          <w:rFonts w:asciiTheme="minorHAnsi" w:hAnsiTheme="minorHAnsi"/>
          <w:b/>
          <w:bCs/>
          <w:lang w:val="en-GB"/>
        </w:rPr>
      </w:pPr>
      <w:r w:rsidRPr="00F47E82">
        <w:rPr>
          <w:rFonts w:asciiTheme="minorHAnsi" w:hAnsiTheme="minorHAnsi"/>
          <w:b/>
          <w:bCs/>
          <w:lang w:val="en-GB"/>
        </w:rPr>
        <w:t>Before submitting, please ensure you have enclosed:</w:t>
      </w:r>
    </w:p>
    <w:p w14:paraId="253CDE48" w14:textId="77777777" w:rsidR="00F47E82" w:rsidRPr="00F47E82" w:rsidRDefault="00F47E82" w:rsidP="00F47E82">
      <w:pPr>
        <w:spacing w:after="160" w:line="259" w:lineRule="auto"/>
        <w:rPr>
          <w:rFonts w:asciiTheme="minorHAnsi" w:hAnsiTheme="minorHAnsi"/>
          <w:lang w:val="en-GB"/>
        </w:rPr>
      </w:pPr>
      <w:r w:rsidRPr="00F47E82">
        <w:rPr>
          <w:rFonts w:asciiTheme="minorHAnsi" w:hAnsiTheme="minorHAnsi"/>
          <w:lang w:val="en-GB"/>
        </w:rPr>
        <w:t>[ ] completed application form</w:t>
      </w:r>
      <w:r w:rsidRPr="00F47E82">
        <w:rPr>
          <w:rFonts w:asciiTheme="minorHAnsi" w:hAnsiTheme="minorHAnsi"/>
          <w:lang w:val="en-GB"/>
        </w:rPr>
        <w:br/>
        <w:t>[ ] proof of identity</w:t>
      </w:r>
      <w:r w:rsidRPr="00F47E82">
        <w:rPr>
          <w:rFonts w:asciiTheme="minorHAnsi" w:hAnsiTheme="minorHAnsi"/>
          <w:lang w:val="en-GB"/>
        </w:rPr>
        <w:br/>
        <w:t>[ ] proof of address</w:t>
      </w:r>
      <w:r w:rsidRPr="00F47E82">
        <w:rPr>
          <w:rFonts w:asciiTheme="minorHAnsi" w:hAnsiTheme="minorHAnsi"/>
          <w:lang w:val="en-GB"/>
        </w:rPr>
        <w:br/>
        <w:t>[ ] existing deed / grant if available</w:t>
      </w:r>
      <w:r w:rsidRPr="00F47E82">
        <w:rPr>
          <w:rFonts w:asciiTheme="minorHAnsi" w:hAnsiTheme="minorHAnsi"/>
          <w:lang w:val="en-GB"/>
        </w:rPr>
        <w:br/>
        <w:t>[ ] death certificate if relevant</w:t>
      </w:r>
      <w:r w:rsidRPr="00F47E82">
        <w:rPr>
          <w:rFonts w:asciiTheme="minorHAnsi" w:hAnsiTheme="minorHAnsi"/>
          <w:lang w:val="en-GB"/>
        </w:rPr>
        <w:br/>
        <w:t>[ ] probate / letters of administration if relevant</w:t>
      </w:r>
      <w:r w:rsidRPr="00F47E82">
        <w:rPr>
          <w:rFonts w:asciiTheme="minorHAnsi" w:hAnsiTheme="minorHAnsi"/>
          <w:lang w:val="en-GB"/>
        </w:rPr>
        <w:br/>
        <w:t>[ ] statutory declaration if relevant</w:t>
      </w:r>
      <w:r w:rsidRPr="00F47E82">
        <w:rPr>
          <w:rFonts w:asciiTheme="minorHAnsi" w:hAnsiTheme="minorHAnsi"/>
          <w:lang w:val="en-GB"/>
        </w:rPr>
        <w:br/>
        <w:t>[ ] signed consent of all holders / entitled persons</w:t>
      </w:r>
      <w:r w:rsidRPr="00F47E82">
        <w:rPr>
          <w:rFonts w:asciiTheme="minorHAnsi" w:hAnsiTheme="minorHAnsi"/>
          <w:lang w:val="en-GB"/>
        </w:rPr>
        <w:br/>
        <w:t>[ ] any additional supporting documents requested by the Council</w:t>
      </w:r>
    </w:p>
    <w:p w14:paraId="2B283BD6" w14:textId="42D93B41" w:rsidR="00F47E82" w:rsidRPr="00F47E82" w:rsidRDefault="00F47E82" w:rsidP="00F47E82">
      <w:pPr>
        <w:spacing w:after="160" w:line="259" w:lineRule="auto"/>
        <w:rPr>
          <w:rFonts w:asciiTheme="minorHAnsi" w:hAnsiTheme="minorHAnsi"/>
          <w:b/>
          <w:bCs/>
          <w:lang w:val="en-GB"/>
        </w:rPr>
      </w:pPr>
    </w:p>
    <w:p w14:paraId="6D9DA3A7" w14:textId="77777777" w:rsidR="00553CA3" w:rsidRDefault="00553CA3" w:rsidP="00553CA3">
      <w:pPr>
        <w:rPr>
          <w:rFonts w:asciiTheme="minorHAnsi" w:hAnsiTheme="minorHAnsi"/>
          <w:b/>
          <w:bCs/>
          <w:lang w:val="en-GB"/>
        </w:rPr>
      </w:pPr>
    </w:p>
    <w:p w14:paraId="2A0A3C43" w14:textId="77777777" w:rsidR="00553CA3" w:rsidRDefault="00553CA3" w:rsidP="00553CA3">
      <w:pPr>
        <w:rPr>
          <w:rFonts w:asciiTheme="minorHAnsi" w:hAnsiTheme="minorHAnsi"/>
          <w:b/>
          <w:bCs/>
          <w:lang w:val="en-GB"/>
        </w:rPr>
      </w:pPr>
    </w:p>
    <w:p w14:paraId="2BC58F91" w14:textId="77777777" w:rsidR="00553CA3" w:rsidRDefault="00553CA3" w:rsidP="00553CA3">
      <w:pPr>
        <w:rPr>
          <w:rFonts w:asciiTheme="minorHAnsi" w:hAnsiTheme="minorHAnsi"/>
          <w:b/>
          <w:bCs/>
          <w:lang w:val="en-GB"/>
        </w:rPr>
      </w:pPr>
    </w:p>
    <w:p w14:paraId="00225E1B" w14:textId="77777777" w:rsidR="00553CA3" w:rsidRDefault="00553CA3" w:rsidP="00553CA3">
      <w:pPr>
        <w:rPr>
          <w:rFonts w:asciiTheme="minorHAnsi" w:hAnsiTheme="minorHAnsi"/>
          <w:b/>
          <w:bCs/>
          <w:lang w:val="en-GB"/>
        </w:rPr>
      </w:pPr>
    </w:p>
    <w:p w14:paraId="09C6493D" w14:textId="77777777" w:rsidR="00553CA3" w:rsidRDefault="00553CA3" w:rsidP="00553CA3">
      <w:pPr>
        <w:rPr>
          <w:rFonts w:asciiTheme="minorHAnsi" w:hAnsiTheme="minorHAnsi"/>
          <w:b/>
          <w:bCs/>
          <w:lang w:val="en-GB"/>
        </w:rPr>
      </w:pPr>
    </w:p>
    <w:p w14:paraId="3819C4CF" w14:textId="77777777" w:rsidR="00553CA3" w:rsidRDefault="00553CA3" w:rsidP="00553CA3">
      <w:pPr>
        <w:rPr>
          <w:rFonts w:asciiTheme="minorHAnsi" w:hAnsiTheme="minorHAnsi"/>
          <w:b/>
          <w:bCs/>
          <w:lang w:val="en-GB"/>
        </w:rPr>
      </w:pPr>
    </w:p>
    <w:p w14:paraId="4AAE1C50" w14:textId="77777777" w:rsidR="00553CA3" w:rsidRDefault="00553CA3" w:rsidP="00553CA3">
      <w:pPr>
        <w:rPr>
          <w:rFonts w:asciiTheme="minorHAnsi" w:hAnsiTheme="minorHAnsi"/>
          <w:b/>
          <w:bCs/>
          <w:lang w:val="en-GB"/>
        </w:rPr>
      </w:pPr>
    </w:p>
    <w:p w14:paraId="25F07FF2" w14:textId="4FA010B7" w:rsidR="00553CA3" w:rsidRPr="00553CA3" w:rsidRDefault="00553CA3" w:rsidP="00553CA3">
      <w:pPr>
        <w:rPr>
          <w:rFonts w:asciiTheme="minorHAnsi" w:hAnsiTheme="minorHAnsi"/>
          <w:b/>
          <w:bCs/>
          <w:sz w:val="28"/>
          <w:szCs w:val="28"/>
          <w:lang w:val="en-GB"/>
        </w:rPr>
      </w:pPr>
      <w:r w:rsidRPr="00553CA3">
        <w:rPr>
          <w:rFonts w:asciiTheme="minorHAnsi" w:hAnsiTheme="minorHAnsi"/>
          <w:b/>
          <w:bCs/>
          <w:sz w:val="28"/>
          <w:szCs w:val="28"/>
          <w:lang w:val="en-GB"/>
        </w:rPr>
        <w:t>Document control</w:t>
      </w:r>
    </w:p>
    <w:p w14:paraId="16693824" w14:textId="77777777" w:rsidR="00553CA3" w:rsidRPr="008334A7" w:rsidRDefault="00553CA3" w:rsidP="00553CA3">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5D9B6CA8" w14:textId="77777777" w:rsidR="00553CA3" w:rsidRPr="008334A7" w:rsidRDefault="00553CA3" w:rsidP="00553CA3">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EA44FFC" w14:textId="77777777" w:rsidR="00553CA3" w:rsidRPr="008334A7" w:rsidRDefault="00553CA3" w:rsidP="00553CA3">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709D400D" w14:textId="77777777" w:rsidR="00553CA3" w:rsidRPr="008334A7" w:rsidRDefault="00553CA3" w:rsidP="00553CA3">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BAF13D4" w14:textId="77777777" w:rsidR="00553CA3" w:rsidRPr="008334A7" w:rsidRDefault="00553CA3" w:rsidP="00553CA3">
      <w:pPr>
        <w:numPr>
          <w:ilvl w:val="0"/>
          <w:numId w:val="16"/>
        </w:numPr>
        <w:rPr>
          <w:rFonts w:asciiTheme="minorHAnsi" w:hAnsiTheme="minorHAnsi"/>
          <w:lang w:val="en-GB"/>
        </w:rPr>
      </w:pPr>
      <w:r w:rsidRPr="008334A7">
        <w:rPr>
          <w:rFonts w:asciiTheme="minorHAnsi" w:hAnsiTheme="minorHAnsi"/>
          <w:b/>
          <w:bCs/>
          <w:lang w:val="en-GB"/>
        </w:rPr>
        <w:lastRenderedPageBreak/>
        <w:t>Review:</w:t>
      </w:r>
      <w:r w:rsidRPr="008334A7">
        <w:rPr>
          <w:rFonts w:asciiTheme="minorHAnsi" w:hAnsiTheme="minorHAnsi"/>
          <w:lang w:val="en-GB"/>
        </w:rPr>
        <w:t xml:space="preserve"> Annually or earlier if legislation/guidance changes</w:t>
      </w:r>
    </w:p>
    <w:p w14:paraId="5936AD7E" w14:textId="7140BD5B" w:rsidR="006E522F" w:rsidRPr="00553CA3" w:rsidRDefault="00553CA3" w:rsidP="00553CA3">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Burial Ground Committee meeting for formal adoption at Parish Council May 2027</w:t>
      </w:r>
    </w:p>
    <w:sectPr w:rsidR="006E522F" w:rsidRPr="00553CA3" w:rsidSect="00715F39">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4F"/>
    <w:multiLevelType w:val="multilevel"/>
    <w:tmpl w:val="7A0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C5598"/>
    <w:multiLevelType w:val="multilevel"/>
    <w:tmpl w:val="BF7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B3BC0"/>
    <w:multiLevelType w:val="multilevel"/>
    <w:tmpl w:val="F56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53147"/>
    <w:multiLevelType w:val="multilevel"/>
    <w:tmpl w:val="68F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2383D"/>
    <w:multiLevelType w:val="multilevel"/>
    <w:tmpl w:val="73CE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A7E44"/>
    <w:multiLevelType w:val="multilevel"/>
    <w:tmpl w:val="935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F1463"/>
    <w:multiLevelType w:val="multilevel"/>
    <w:tmpl w:val="867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A0AC0"/>
    <w:multiLevelType w:val="multilevel"/>
    <w:tmpl w:val="542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33D11"/>
    <w:multiLevelType w:val="multilevel"/>
    <w:tmpl w:val="E0B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777E4A"/>
    <w:multiLevelType w:val="multilevel"/>
    <w:tmpl w:val="522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9E7AF0"/>
    <w:multiLevelType w:val="multilevel"/>
    <w:tmpl w:val="2F9E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4B5F7A"/>
    <w:multiLevelType w:val="multilevel"/>
    <w:tmpl w:val="512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51D7D"/>
    <w:multiLevelType w:val="multilevel"/>
    <w:tmpl w:val="075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35513D"/>
    <w:multiLevelType w:val="multilevel"/>
    <w:tmpl w:val="99B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6D78C6"/>
    <w:multiLevelType w:val="multilevel"/>
    <w:tmpl w:val="3CB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6E24BA"/>
    <w:multiLevelType w:val="multilevel"/>
    <w:tmpl w:val="665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6B182B"/>
    <w:multiLevelType w:val="multilevel"/>
    <w:tmpl w:val="997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B24741"/>
    <w:multiLevelType w:val="multilevel"/>
    <w:tmpl w:val="8302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7D0E81"/>
    <w:multiLevelType w:val="multilevel"/>
    <w:tmpl w:val="5C1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334CD4"/>
    <w:multiLevelType w:val="multilevel"/>
    <w:tmpl w:val="660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A27976"/>
    <w:multiLevelType w:val="multilevel"/>
    <w:tmpl w:val="08B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DB6AEA"/>
    <w:multiLevelType w:val="multilevel"/>
    <w:tmpl w:val="E7C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1C01BE"/>
    <w:multiLevelType w:val="hybridMultilevel"/>
    <w:tmpl w:val="208E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6B7AB5"/>
    <w:multiLevelType w:val="multilevel"/>
    <w:tmpl w:val="784C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7B26F4"/>
    <w:multiLevelType w:val="multilevel"/>
    <w:tmpl w:val="45A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D15388"/>
    <w:multiLevelType w:val="multilevel"/>
    <w:tmpl w:val="8F5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1E66F1"/>
    <w:multiLevelType w:val="multilevel"/>
    <w:tmpl w:val="E32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955367"/>
    <w:multiLevelType w:val="multilevel"/>
    <w:tmpl w:val="C67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84512E5"/>
    <w:multiLevelType w:val="multilevel"/>
    <w:tmpl w:val="194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9F06A6"/>
    <w:multiLevelType w:val="multilevel"/>
    <w:tmpl w:val="591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AB501C"/>
    <w:multiLevelType w:val="multilevel"/>
    <w:tmpl w:val="29A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E17943"/>
    <w:multiLevelType w:val="multilevel"/>
    <w:tmpl w:val="C8E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F2414C"/>
    <w:multiLevelType w:val="multilevel"/>
    <w:tmpl w:val="A8A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495BE7"/>
    <w:multiLevelType w:val="multilevel"/>
    <w:tmpl w:val="D72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604E7D"/>
    <w:multiLevelType w:val="multilevel"/>
    <w:tmpl w:val="A71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2E7B0A"/>
    <w:multiLevelType w:val="multilevel"/>
    <w:tmpl w:val="EA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C6326F"/>
    <w:multiLevelType w:val="multilevel"/>
    <w:tmpl w:val="0E6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1F02B9"/>
    <w:multiLevelType w:val="multilevel"/>
    <w:tmpl w:val="534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451786"/>
    <w:multiLevelType w:val="multilevel"/>
    <w:tmpl w:val="63A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B61500"/>
    <w:multiLevelType w:val="multilevel"/>
    <w:tmpl w:val="89A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BC7166"/>
    <w:multiLevelType w:val="multilevel"/>
    <w:tmpl w:val="46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1D7FF7"/>
    <w:multiLevelType w:val="multilevel"/>
    <w:tmpl w:val="170A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63756E"/>
    <w:multiLevelType w:val="multilevel"/>
    <w:tmpl w:val="893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B127FD"/>
    <w:multiLevelType w:val="multilevel"/>
    <w:tmpl w:val="96A8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11A6EE8"/>
    <w:multiLevelType w:val="multilevel"/>
    <w:tmpl w:val="204A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15C6476"/>
    <w:multiLevelType w:val="multilevel"/>
    <w:tmpl w:val="A7E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ED0488"/>
    <w:multiLevelType w:val="multilevel"/>
    <w:tmpl w:val="18F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3D783E"/>
    <w:multiLevelType w:val="multilevel"/>
    <w:tmpl w:val="579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5F29F2"/>
    <w:multiLevelType w:val="multilevel"/>
    <w:tmpl w:val="B88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8274AD"/>
    <w:multiLevelType w:val="multilevel"/>
    <w:tmpl w:val="BE62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DC0616"/>
    <w:multiLevelType w:val="multilevel"/>
    <w:tmpl w:val="3BC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186A62"/>
    <w:multiLevelType w:val="multilevel"/>
    <w:tmpl w:val="25C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9330F85"/>
    <w:multiLevelType w:val="multilevel"/>
    <w:tmpl w:val="20C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9C74073"/>
    <w:multiLevelType w:val="multilevel"/>
    <w:tmpl w:val="98A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144878"/>
    <w:multiLevelType w:val="multilevel"/>
    <w:tmpl w:val="C98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760467"/>
    <w:multiLevelType w:val="multilevel"/>
    <w:tmpl w:val="3C5E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FF02CD"/>
    <w:multiLevelType w:val="multilevel"/>
    <w:tmpl w:val="1D7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271697"/>
    <w:multiLevelType w:val="multilevel"/>
    <w:tmpl w:val="AF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C42036F"/>
    <w:multiLevelType w:val="multilevel"/>
    <w:tmpl w:val="CDA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F324AB"/>
    <w:multiLevelType w:val="multilevel"/>
    <w:tmpl w:val="C5E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0F4DB3"/>
    <w:multiLevelType w:val="multilevel"/>
    <w:tmpl w:val="14C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063639"/>
    <w:multiLevelType w:val="multilevel"/>
    <w:tmpl w:val="E4D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B169E3"/>
    <w:multiLevelType w:val="multilevel"/>
    <w:tmpl w:val="FEA6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AC56DF"/>
    <w:multiLevelType w:val="multilevel"/>
    <w:tmpl w:val="CF7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5F1014"/>
    <w:multiLevelType w:val="multilevel"/>
    <w:tmpl w:val="238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403A5D"/>
    <w:multiLevelType w:val="multilevel"/>
    <w:tmpl w:val="718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357F0F"/>
    <w:multiLevelType w:val="multilevel"/>
    <w:tmpl w:val="5E8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587D73"/>
    <w:multiLevelType w:val="multilevel"/>
    <w:tmpl w:val="E46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2238"/>
    <w:multiLevelType w:val="multilevel"/>
    <w:tmpl w:val="ED1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A728F0"/>
    <w:multiLevelType w:val="multilevel"/>
    <w:tmpl w:val="86D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EB69D3"/>
    <w:multiLevelType w:val="multilevel"/>
    <w:tmpl w:val="044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C6399C"/>
    <w:multiLevelType w:val="multilevel"/>
    <w:tmpl w:val="A94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2E57B5"/>
    <w:multiLevelType w:val="multilevel"/>
    <w:tmpl w:val="E9A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F4B3C39"/>
    <w:multiLevelType w:val="multilevel"/>
    <w:tmpl w:val="4E8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7F736B"/>
    <w:multiLevelType w:val="multilevel"/>
    <w:tmpl w:val="661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926CDE"/>
    <w:multiLevelType w:val="multilevel"/>
    <w:tmpl w:val="83C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5E68CC"/>
    <w:multiLevelType w:val="multilevel"/>
    <w:tmpl w:val="322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C43471"/>
    <w:multiLevelType w:val="multilevel"/>
    <w:tmpl w:val="45E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22F2285"/>
    <w:multiLevelType w:val="multilevel"/>
    <w:tmpl w:val="FF8E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4172B68"/>
    <w:multiLevelType w:val="multilevel"/>
    <w:tmpl w:val="00D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0F3328"/>
    <w:multiLevelType w:val="multilevel"/>
    <w:tmpl w:val="7EF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BA6472A"/>
    <w:multiLevelType w:val="multilevel"/>
    <w:tmpl w:val="988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BD96255"/>
    <w:multiLevelType w:val="multilevel"/>
    <w:tmpl w:val="694E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2242E0"/>
    <w:multiLevelType w:val="multilevel"/>
    <w:tmpl w:val="BE0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CC675D"/>
    <w:multiLevelType w:val="hybridMultilevel"/>
    <w:tmpl w:val="C05613C6"/>
    <w:lvl w:ilvl="0" w:tplc="B3CC169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06D0EC7"/>
    <w:multiLevelType w:val="multilevel"/>
    <w:tmpl w:val="3B0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EB4B00"/>
    <w:multiLevelType w:val="multilevel"/>
    <w:tmpl w:val="F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22B5881"/>
    <w:multiLevelType w:val="multilevel"/>
    <w:tmpl w:val="4A54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5634E78"/>
    <w:multiLevelType w:val="multilevel"/>
    <w:tmpl w:val="3E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56B7C04"/>
    <w:multiLevelType w:val="multilevel"/>
    <w:tmpl w:val="CD6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5924CEE"/>
    <w:multiLevelType w:val="multilevel"/>
    <w:tmpl w:val="3AA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5B05E10"/>
    <w:multiLevelType w:val="multilevel"/>
    <w:tmpl w:val="C70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69244C0"/>
    <w:multiLevelType w:val="multilevel"/>
    <w:tmpl w:val="94B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6B57BB0"/>
    <w:multiLevelType w:val="multilevel"/>
    <w:tmpl w:val="A86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7CA7E2A"/>
    <w:multiLevelType w:val="multilevel"/>
    <w:tmpl w:val="D7C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7DB023A"/>
    <w:multiLevelType w:val="multilevel"/>
    <w:tmpl w:val="57A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FA2EE3"/>
    <w:multiLevelType w:val="multilevel"/>
    <w:tmpl w:val="1092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92F0D2B"/>
    <w:multiLevelType w:val="multilevel"/>
    <w:tmpl w:val="C58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B34A6E"/>
    <w:multiLevelType w:val="multilevel"/>
    <w:tmpl w:val="54D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C02FBF"/>
    <w:multiLevelType w:val="multilevel"/>
    <w:tmpl w:val="CD7C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A5E5D93"/>
    <w:multiLevelType w:val="multilevel"/>
    <w:tmpl w:val="50D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C107BF0"/>
    <w:multiLevelType w:val="multilevel"/>
    <w:tmpl w:val="164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D010222"/>
    <w:multiLevelType w:val="multilevel"/>
    <w:tmpl w:val="F8D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DD6782C"/>
    <w:multiLevelType w:val="multilevel"/>
    <w:tmpl w:val="DF4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E8A040E"/>
    <w:multiLevelType w:val="multilevel"/>
    <w:tmpl w:val="7C20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EB97ADD"/>
    <w:multiLevelType w:val="multilevel"/>
    <w:tmpl w:val="657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04A0B9F"/>
    <w:multiLevelType w:val="multilevel"/>
    <w:tmpl w:val="239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1046512"/>
    <w:multiLevelType w:val="multilevel"/>
    <w:tmpl w:val="3A0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20E5326"/>
    <w:multiLevelType w:val="multilevel"/>
    <w:tmpl w:val="509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3206358"/>
    <w:multiLevelType w:val="multilevel"/>
    <w:tmpl w:val="C02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598248F"/>
    <w:multiLevelType w:val="multilevel"/>
    <w:tmpl w:val="7A6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6B53E52"/>
    <w:multiLevelType w:val="multilevel"/>
    <w:tmpl w:val="04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770638A"/>
    <w:multiLevelType w:val="multilevel"/>
    <w:tmpl w:val="E04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96C691A"/>
    <w:multiLevelType w:val="multilevel"/>
    <w:tmpl w:val="9B32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B4D0D29"/>
    <w:multiLevelType w:val="multilevel"/>
    <w:tmpl w:val="0BD0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BF130AE"/>
    <w:multiLevelType w:val="multilevel"/>
    <w:tmpl w:val="6A3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F3E52A6"/>
    <w:multiLevelType w:val="multilevel"/>
    <w:tmpl w:val="E0F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94"/>
  </w:num>
  <w:num w:numId="2" w16cid:durableId="991525689">
    <w:abstractNumId w:val="18"/>
  </w:num>
  <w:num w:numId="3" w16cid:durableId="1619096340">
    <w:abstractNumId w:val="165"/>
  </w:num>
  <w:num w:numId="4" w16cid:durableId="1074473712">
    <w:abstractNumId w:val="37"/>
  </w:num>
  <w:num w:numId="5" w16cid:durableId="262881675">
    <w:abstractNumId w:val="157"/>
  </w:num>
  <w:num w:numId="6" w16cid:durableId="322395656">
    <w:abstractNumId w:val="57"/>
  </w:num>
  <w:num w:numId="7" w16cid:durableId="1049452852">
    <w:abstractNumId w:val="74"/>
  </w:num>
  <w:num w:numId="8" w16cid:durableId="32273499">
    <w:abstractNumId w:val="102"/>
  </w:num>
  <w:num w:numId="9" w16cid:durableId="1225490300">
    <w:abstractNumId w:val="53"/>
  </w:num>
  <w:num w:numId="10" w16cid:durableId="1576696580">
    <w:abstractNumId w:val="166"/>
  </w:num>
  <w:num w:numId="11" w16cid:durableId="1612279686">
    <w:abstractNumId w:val="20"/>
  </w:num>
  <w:num w:numId="12" w16cid:durableId="1025524003">
    <w:abstractNumId w:val="92"/>
  </w:num>
  <w:num w:numId="13" w16cid:durableId="276761592">
    <w:abstractNumId w:val="10"/>
  </w:num>
  <w:num w:numId="14" w16cid:durableId="183399202">
    <w:abstractNumId w:val="135"/>
  </w:num>
  <w:num w:numId="15" w16cid:durableId="1164779900">
    <w:abstractNumId w:val="46"/>
  </w:num>
  <w:num w:numId="16" w16cid:durableId="1623805724">
    <w:abstractNumId w:val="35"/>
  </w:num>
  <w:num w:numId="17" w16cid:durableId="1566793269">
    <w:abstractNumId w:val="38"/>
  </w:num>
  <w:num w:numId="18" w16cid:durableId="685521846">
    <w:abstractNumId w:val="122"/>
  </w:num>
  <w:num w:numId="19" w16cid:durableId="870537494">
    <w:abstractNumId w:val="2"/>
  </w:num>
  <w:num w:numId="20" w16cid:durableId="2021277831">
    <w:abstractNumId w:val="125"/>
  </w:num>
  <w:num w:numId="21" w16cid:durableId="1027025942">
    <w:abstractNumId w:val="81"/>
  </w:num>
  <w:num w:numId="22" w16cid:durableId="819931644">
    <w:abstractNumId w:val="154"/>
  </w:num>
  <w:num w:numId="23" w16cid:durableId="1480001555">
    <w:abstractNumId w:val="114"/>
  </w:num>
  <w:num w:numId="24" w16cid:durableId="270819193">
    <w:abstractNumId w:val="1"/>
  </w:num>
  <w:num w:numId="25" w16cid:durableId="1254587069">
    <w:abstractNumId w:val="123"/>
  </w:num>
  <w:num w:numId="26" w16cid:durableId="2093504858">
    <w:abstractNumId w:val="145"/>
  </w:num>
  <w:num w:numId="27" w16cid:durableId="1394431684">
    <w:abstractNumId w:val="52"/>
  </w:num>
  <w:num w:numId="28" w16cid:durableId="973293129">
    <w:abstractNumId w:val="146"/>
  </w:num>
  <w:num w:numId="29" w16cid:durableId="304045357">
    <w:abstractNumId w:val="23"/>
  </w:num>
  <w:num w:numId="30" w16cid:durableId="1347899035">
    <w:abstractNumId w:val="89"/>
  </w:num>
  <w:num w:numId="31" w16cid:durableId="1443646599">
    <w:abstractNumId w:val="158"/>
  </w:num>
  <w:num w:numId="32" w16cid:durableId="1035889857">
    <w:abstractNumId w:val="28"/>
  </w:num>
  <w:num w:numId="33" w16cid:durableId="481703285">
    <w:abstractNumId w:val="156"/>
  </w:num>
  <w:num w:numId="34" w16cid:durableId="23872111">
    <w:abstractNumId w:val="16"/>
  </w:num>
  <w:num w:numId="35" w16cid:durableId="547113502">
    <w:abstractNumId w:val="109"/>
  </w:num>
  <w:num w:numId="36" w16cid:durableId="1831167429">
    <w:abstractNumId w:val="62"/>
  </w:num>
  <w:num w:numId="37" w16cid:durableId="1019432251">
    <w:abstractNumId w:val="44"/>
  </w:num>
  <w:num w:numId="38" w16cid:durableId="2175005">
    <w:abstractNumId w:val="13"/>
  </w:num>
  <w:num w:numId="39" w16cid:durableId="725638966">
    <w:abstractNumId w:val="12"/>
  </w:num>
  <w:num w:numId="40" w16cid:durableId="860511864">
    <w:abstractNumId w:val="152"/>
  </w:num>
  <w:num w:numId="41" w16cid:durableId="484132602">
    <w:abstractNumId w:val="120"/>
  </w:num>
  <w:num w:numId="42" w16cid:durableId="964191947">
    <w:abstractNumId w:val="55"/>
  </w:num>
  <w:num w:numId="43" w16cid:durableId="1307509216">
    <w:abstractNumId w:val="79"/>
  </w:num>
  <w:num w:numId="44" w16cid:durableId="251165104">
    <w:abstractNumId w:val="54"/>
  </w:num>
  <w:num w:numId="45" w16cid:durableId="583803634">
    <w:abstractNumId w:val="29"/>
  </w:num>
  <w:num w:numId="46" w16cid:durableId="177358191">
    <w:abstractNumId w:val="132"/>
  </w:num>
  <w:num w:numId="47" w16cid:durableId="406996376">
    <w:abstractNumId w:val="5"/>
  </w:num>
  <w:num w:numId="48" w16cid:durableId="1461067559">
    <w:abstractNumId w:val="43"/>
  </w:num>
  <w:num w:numId="49" w16cid:durableId="441725558">
    <w:abstractNumId w:val="116"/>
  </w:num>
  <w:num w:numId="50" w16cid:durableId="247155927">
    <w:abstractNumId w:val="31"/>
  </w:num>
  <w:num w:numId="51" w16cid:durableId="557473305">
    <w:abstractNumId w:val="47"/>
  </w:num>
  <w:num w:numId="52" w16cid:durableId="390005331">
    <w:abstractNumId w:val="58"/>
  </w:num>
  <w:num w:numId="53" w16cid:durableId="816071520">
    <w:abstractNumId w:val="110"/>
  </w:num>
  <w:num w:numId="54" w16cid:durableId="1510873249">
    <w:abstractNumId w:val="4"/>
  </w:num>
  <w:num w:numId="55" w16cid:durableId="854879881">
    <w:abstractNumId w:val="26"/>
  </w:num>
  <w:num w:numId="56" w16cid:durableId="1696422251">
    <w:abstractNumId w:val="115"/>
  </w:num>
  <w:num w:numId="57" w16cid:durableId="477841494">
    <w:abstractNumId w:val="48"/>
  </w:num>
  <w:num w:numId="58" w16cid:durableId="224490556">
    <w:abstractNumId w:val="153"/>
  </w:num>
  <w:num w:numId="59" w16cid:durableId="1250231727">
    <w:abstractNumId w:val="160"/>
  </w:num>
  <w:num w:numId="60" w16cid:durableId="465197819">
    <w:abstractNumId w:val="56"/>
  </w:num>
  <w:num w:numId="61" w16cid:durableId="1725106615">
    <w:abstractNumId w:val="30"/>
  </w:num>
  <w:num w:numId="62" w16cid:durableId="811140863">
    <w:abstractNumId w:val="113"/>
  </w:num>
  <w:num w:numId="63" w16cid:durableId="196892039">
    <w:abstractNumId w:val="9"/>
  </w:num>
  <w:num w:numId="64" w16cid:durableId="1155952117">
    <w:abstractNumId w:val="149"/>
  </w:num>
  <w:num w:numId="65" w16cid:durableId="1637299984">
    <w:abstractNumId w:val="59"/>
  </w:num>
  <w:num w:numId="66" w16cid:durableId="1347705392">
    <w:abstractNumId w:val="32"/>
  </w:num>
  <w:num w:numId="67" w16cid:durableId="768046695">
    <w:abstractNumId w:val="40"/>
  </w:num>
  <w:num w:numId="68" w16cid:durableId="229120810">
    <w:abstractNumId w:val="51"/>
  </w:num>
  <w:num w:numId="69" w16cid:durableId="2003115238">
    <w:abstractNumId w:val="104"/>
  </w:num>
  <w:num w:numId="70" w16cid:durableId="1473518514">
    <w:abstractNumId w:val="90"/>
  </w:num>
  <w:num w:numId="71" w16cid:durableId="151533133">
    <w:abstractNumId w:val="0"/>
  </w:num>
  <w:num w:numId="72" w16cid:durableId="1494683312">
    <w:abstractNumId w:val="108"/>
  </w:num>
  <w:num w:numId="73" w16cid:durableId="1331328832">
    <w:abstractNumId w:val="140"/>
  </w:num>
  <w:num w:numId="74" w16cid:durableId="1492216959">
    <w:abstractNumId w:val="72"/>
  </w:num>
  <w:num w:numId="75" w16cid:durableId="1032149268">
    <w:abstractNumId w:val="6"/>
  </w:num>
  <w:num w:numId="76" w16cid:durableId="989554101">
    <w:abstractNumId w:val="66"/>
  </w:num>
  <w:num w:numId="77" w16cid:durableId="2106224781">
    <w:abstractNumId w:val="34"/>
  </w:num>
  <w:num w:numId="78" w16cid:durableId="1807812389">
    <w:abstractNumId w:val="73"/>
  </w:num>
  <w:num w:numId="79" w16cid:durableId="710108098">
    <w:abstractNumId w:val="112"/>
  </w:num>
  <w:num w:numId="80" w16cid:durableId="1524399815">
    <w:abstractNumId w:val="99"/>
  </w:num>
  <w:num w:numId="81" w16cid:durableId="1848640846">
    <w:abstractNumId w:val="133"/>
  </w:num>
  <w:num w:numId="82" w16cid:durableId="1074625615">
    <w:abstractNumId w:val="49"/>
  </w:num>
  <w:num w:numId="83" w16cid:durableId="1181898971">
    <w:abstractNumId w:val="75"/>
  </w:num>
  <w:num w:numId="84" w16cid:durableId="1984657000">
    <w:abstractNumId w:val="136"/>
  </w:num>
  <w:num w:numId="85" w16cid:durableId="796725490">
    <w:abstractNumId w:val="100"/>
  </w:num>
  <w:num w:numId="86" w16cid:durableId="56558680">
    <w:abstractNumId w:val="98"/>
  </w:num>
  <w:num w:numId="87" w16cid:durableId="886768952">
    <w:abstractNumId w:val="103"/>
  </w:num>
  <w:num w:numId="88" w16cid:durableId="1509439345">
    <w:abstractNumId w:val="130"/>
  </w:num>
  <w:num w:numId="89" w16cid:durableId="186407797">
    <w:abstractNumId w:val="65"/>
  </w:num>
  <w:num w:numId="90" w16cid:durableId="466823337">
    <w:abstractNumId w:val="131"/>
  </w:num>
  <w:num w:numId="91" w16cid:durableId="1676223010">
    <w:abstractNumId w:val="45"/>
  </w:num>
  <w:num w:numId="92" w16cid:durableId="424038627">
    <w:abstractNumId w:val="86"/>
  </w:num>
  <w:num w:numId="93" w16cid:durableId="2121600918">
    <w:abstractNumId w:val="101"/>
  </w:num>
  <w:num w:numId="94" w16cid:durableId="1650935527">
    <w:abstractNumId w:val="19"/>
  </w:num>
  <w:num w:numId="95" w16cid:durableId="1300693931">
    <w:abstractNumId w:val="139"/>
  </w:num>
  <w:num w:numId="96" w16cid:durableId="1813011954">
    <w:abstractNumId w:val="150"/>
  </w:num>
  <w:num w:numId="97" w16cid:durableId="1281453295">
    <w:abstractNumId w:val="129"/>
  </w:num>
  <w:num w:numId="98" w16cid:durableId="1161310967">
    <w:abstractNumId w:val="143"/>
  </w:num>
  <w:num w:numId="99" w16cid:durableId="1667901047">
    <w:abstractNumId w:val="155"/>
  </w:num>
  <w:num w:numId="100" w16cid:durableId="1845440667">
    <w:abstractNumId w:val="118"/>
  </w:num>
  <w:num w:numId="101" w16cid:durableId="124784707">
    <w:abstractNumId w:val="148"/>
  </w:num>
  <w:num w:numId="102" w16cid:durableId="1659335915">
    <w:abstractNumId w:val="27"/>
  </w:num>
  <w:num w:numId="103" w16cid:durableId="1057239611">
    <w:abstractNumId w:val="87"/>
  </w:num>
  <w:num w:numId="104" w16cid:durableId="937523226">
    <w:abstractNumId w:val="82"/>
  </w:num>
  <w:num w:numId="105" w16cid:durableId="1390689266">
    <w:abstractNumId w:val="111"/>
  </w:num>
  <w:num w:numId="106" w16cid:durableId="1982227784">
    <w:abstractNumId w:val="161"/>
  </w:num>
  <w:num w:numId="107" w16cid:durableId="754787268">
    <w:abstractNumId w:val="105"/>
  </w:num>
  <w:num w:numId="108" w16cid:durableId="2072147958">
    <w:abstractNumId w:val="95"/>
  </w:num>
  <w:num w:numId="109" w16cid:durableId="915093167">
    <w:abstractNumId w:val="151"/>
  </w:num>
  <w:num w:numId="110" w16cid:durableId="1758747711">
    <w:abstractNumId w:val="39"/>
  </w:num>
  <w:num w:numId="111" w16cid:durableId="1133135917">
    <w:abstractNumId w:val="67"/>
  </w:num>
  <w:num w:numId="112" w16cid:durableId="786776114">
    <w:abstractNumId w:val="84"/>
  </w:num>
  <w:num w:numId="113" w16cid:durableId="1032151626">
    <w:abstractNumId w:val="17"/>
  </w:num>
  <w:num w:numId="114" w16cid:durableId="1221550924">
    <w:abstractNumId w:val="3"/>
  </w:num>
  <w:num w:numId="115" w16cid:durableId="530385049">
    <w:abstractNumId w:val="63"/>
  </w:num>
  <w:num w:numId="116" w16cid:durableId="1632247109">
    <w:abstractNumId w:val="24"/>
  </w:num>
  <w:num w:numId="117" w16cid:durableId="844131154">
    <w:abstractNumId w:val="21"/>
  </w:num>
  <w:num w:numId="118" w16cid:durableId="1316252372">
    <w:abstractNumId w:val="142"/>
  </w:num>
  <w:num w:numId="119" w16cid:durableId="1268656124">
    <w:abstractNumId w:val="167"/>
  </w:num>
  <w:num w:numId="120" w16cid:durableId="2044482018">
    <w:abstractNumId w:val="77"/>
  </w:num>
  <w:num w:numId="121" w16cid:durableId="290986517">
    <w:abstractNumId w:val="14"/>
  </w:num>
  <w:num w:numId="122" w16cid:durableId="474491714">
    <w:abstractNumId w:val="107"/>
  </w:num>
  <w:num w:numId="123" w16cid:durableId="1908609362">
    <w:abstractNumId w:val="91"/>
  </w:num>
  <w:num w:numId="124" w16cid:durableId="1024987096">
    <w:abstractNumId w:val="80"/>
  </w:num>
  <w:num w:numId="125" w16cid:durableId="2106458958">
    <w:abstractNumId w:val="164"/>
  </w:num>
  <w:num w:numId="126" w16cid:durableId="1821772461">
    <w:abstractNumId w:val="147"/>
  </w:num>
  <w:num w:numId="127" w16cid:durableId="346837186">
    <w:abstractNumId w:val="85"/>
  </w:num>
  <w:num w:numId="128" w16cid:durableId="1866671898">
    <w:abstractNumId w:val="159"/>
  </w:num>
  <w:num w:numId="129" w16cid:durableId="273485530">
    <w:abstractNumId w:val="88"/>
  </w:num>
  <w:num w:numId="130" w16cid:durableId="698706236">
    <w:abstractNumId w:val="138"/>
  </w:num>
  <w:num w:numId="131" w16cid:durableId="1903983328">
    <w:abstractNumId w:val="124"/>
  </w:num>
  <w:num w:numId="132" w16cid:durableId="1059279348">
    <w:abstractNumId w:val="60"/>
  </w:num>
  <w:num w:numId="133" w16cid:durableId="1721125127">
    <w:abstractNumId w:val="71"/>
  </w:num>
  <w:num w:numId="134" w16cid:durableId="343870612">
    <w:abstractNumId w:val="106"/>
  </w:num>
  <w:num w:numId="135" w16cid:durableId="1405031534">
    <w:abstractNumId w:val="50"/>
  </w:num>
  <w:num w:numId="136" w16cid:durableId="1251550787">
    <w:abstractNumId w:val="144"/>
  </w:num>
  <w:num w:numId="137" w16cid:durableId="1838614412">
    <w:abstractNumId w:val="97"/>
  </w:num>
  <w:num w:numId="138" w16cid:durableId="1025987770">
    <w:abstractNumId w:val="61"/>
  </w:num>
  <w:num w:numId="139" w16cid:durableId="684208883">
    <w:abstractNumId w:val="33"/>
  </w:num>
  <w:num w:numId="140" w16cid:durableId="1936471323">
    <w:abstractNumId w:val="119"/>
  </w:num>
  <w:num w:numId="141" w16cid:durableId="974212344">
    <w:abstractNumId w:val="15"/>
  </w:num>
  <w:num w:numId="142" w16cid:durableId="1408696934">
    <w:abstractNumId w:val="162"/>
  </w:num>
  <w:num w:numId="143" w16cid:durableId="787116120">
    <w:abstractNumId w:val="83"/>
  </w:num>
  <w:num w:numId="144" w16cid:durableId="1822888676">
    <w:abstractNumId w:val="76"/>
  </w:num>
  <w:num w:numId="145" w16cid:durableId="1052194301">
    <w:abstractNumId w:val="117"/>
  </w:num>
  <w:num w:numId="146" w16cid:durableId="843201730">
    <w:abstractNumId w:val="36"/>
  </w:num>
  <w:num w:numId="147" w16cid:durableId="2048412491">
    <w:abstractNumId w:val="121"/>
  </w:num>
  <w:num w:numId="148" w16cid:durableId="375206714">
    <w:abstractNumId w:val="68"/>
  </w:num>
  <w:num w:numId="149" w16cid:durableId="2037074638">
    <w:abstractNumId w:val="141"/>
  </w:num>
  <w:num w:numId="150" w16cid:durableId="2008895691">
    <w:abstractNumId w:val="163"/>
  </w:num>
  <w:num w:numId="151" w16cid:durableId="2036036090">
    <w:abstractNumId w:val="78"/>
  </w:num>
  <w:num w:numId="152" w16cid:durableId="752975291">
    <w:abstractNumId w:val="126"/>
  </w:num>
  <w:num w:numId="153" w16cid:durableId="257181992">
    <w:abstractNumId w:val="96"/>
  </w:num>
  <w:num w:numId="154" w16cid:durableId="2093309690">
    <w:abstractNumId w:val="93"/>
  </w:num>
  <w:num w:numId="155" w16cid:durableId="404840700">
    <w:abstractNumId w:val="128"/>
  </w:num>
  <w:num w:numId="156" w16cid:durableId="1674600561">
    <w:abstractNumId w:val="137"/>
  </w:num>
  <w:num w:numId="157" w16cid:durableId="1743987596">
    <w:abstractNumId w:val="42"/>
  </w:num>
  <w:num w:numId="158" w16cid:durableId="1118061462">
    <w:abstractNumId w:val="134"/>
  </w:num>
  <w:num w:numId="159" w16cid:durableId="1975132155">
    <w:abstractNumId w:val="41"/>
  </w:num>
  <w:num w:numId="160" w16cid:durableId="1151630495">
    <w:abstractNumId w:val="8"/>
  </w:num>
  <w:num w:numId="161" w16cid:durableId="782773265">
    <w:abstractNumId w:val="64"/>
  </w:num>
  <w:num w:numId="162" w16cid:durableId="2033800231">
    <w:abstractNumId w:val="69"/>
  </w:num>
  <w:num w:numId="163" w16cid:durableId="1982418919">
    <w:abstractNumId w:val="25"/>
  </w:num>
  <w:num w:numId="164" w16cid:durableId="1865704540">
    <w:abstractNumId w:val="11"/>
  </w:num>
  <w:num w:numId="165" w16cid:durableId="1595046548">
    <w:abstractNumId w:val="127"/>
  </w:num>
  <w:num w:numId="166" w16cid:durableId="1288850440">
    <w:abstractNumId w:val="70"/>
  </w:num>
  <w:num w:numId="167" w16cid:durableId="1816527131">
    <w:abstractNumId w:val="7"/>
  </w:num>
  <w:num w:numId="168" w16cid:durableId="1278946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916C0"/>
    <w:rsid w:val="000A499A"/>
    <w:rsid w:val="000D5869"/>
    <w:rsid w:val="000D5ADB"/>
    <w:rsid w:val="000E2DA5"/>
    <w:rsid w:val="000F01A1"/>
    <w:rsid w:val="000F1C2E"/>
    <w:rsid w:val="00100EE2"/>
    <w:rsid w:val="00106631"/>
    <w:rsid w:val="00116E88"/>
    <w:rsid w:val="00120043"/>
    <w:rsid w:val="00134C34"/>
    <w:rsid w:val="001359EF"/>
    <w:rsid w:val="00176D23"/>
    <w:rsid w:val="00185F52"/>
    <w:rsid w:val="00195BCB"/>
    <w:rsid w:val="001B7852"/>
    <w:rsid w:val="001D6A4D"/>
    <w:rsid w:val="001E1139"/>
    <w:rsid w:val="001F2778"/>
    <w:rsid w:val="002050B0"/>
    <w:rsid w:val="00222948"/>
    <w:rsid w:val="00235FDC"/>
    <w:rsid w:val="0028583E"/>
    <w:rsid w:val="002C71AD"/>
    <w:rsid w:val="002C790D"/>
    <w:rsid w:val="002D032B"/>
    <w:rsid w:val="002D448B"/>
    <w:rsid w:val="002D5299"/>
    <w:rsid w:val="002F6BE1"/>
    <w:rsid w:val="00303051"/>
    <w:rsid w:val="00304916"/>
    <w:rsid w:val="00344069"/>
    <w:rsid w:val="003859B4"/>
    <w:rsid w:val="00385E7F"/>
    <w:rsid w:val="00393D67"/>
    <w:rsid w:val="003B5680"/>
    <w:rsid w:val="003E2081"/>
    <w:rsid w:val="0042315D"/>
    <w:rsid w:val="00471D92"/>
    <w:rsid w:val="00505AEB"/>
    <w:rsid w:val="005177EE"/>
    <w:rsid w:val="0052019D"/>
    <w:rsid w:val="00553CA3"/>
    <w:rsid w:val="00563D0C"/>
    <w:rsid w:val="00566FF4"/>
    <w:rsid w:val="0057426D"/>
    <w:rsid w:val="00574760"/>
    <w:rsid w:val="005822B9"/>
    <w:rsid w:val="00584540"/>
    <w:rsid w:val="005A0DF3"/>
    <w:rsid w:val="005D4393"/>
    <w:rsid w:val="005E590F"/>
    <w:rsid w:val="005F39C3"/>
    <w:rsid w:val="005F4CE5"/>
    <w:rsid w:val="005F724B"/>
    <w:rsid w:val="006134DC"/>
    <w:rsid w:val="00622EE9"/>
    <w:rsid w:val="00626EE6"/>
    <w:rsid w:val="0066101E"/>
    <w:rsid w:val="00675638"/>
    <w:rsid w:val="006A1CFF"/>
    <w:rsid w:val="006E522F"/>
    <w:rsid w:val="00715F39"/>
    <w:rsid w:val="00727354"/>
    <w:rsid w:val="007462A7"/>
    <w:rsid w:val="00764CA0"/>
    <w:rsid w:val="007C0641"/>
    <w:rsid w:val="007C4BBE"/>
    <w:rsid w:val="00801C7A"/>
    <w:rsid w:val="00832D8C"/>
    <w:rsid w:val="008334A7"/>
    <w:rsid w:val="0084309B"/>
    <w:rsid w:val="00845010"/>
    <w:rsid w:val="00865892"/>
    <w:rsid w:val="00873850"/>
    <w:rsid w:val="008835BF"/>
    <w:rsid w:val="008851A1"/>
    <w:rsid w:val="00897EBD"/>
    <w:rsid w:val="008A4D4E"/>
    <w:rsid w:val="008B386D"/>
    <w:rsid w:val="008C3155"/>
    <w:rsid w:val="008D0503"/>
    <w:rsid w:val="008D27A5"/>
    <w:rsid w:val="008E1D6D"/>
    <w:rsid w:val="008F098D"/>
    <w:rsid w:val="00900EC6"/>
    <w:rsid w:val="009051DA"/>
    <w:rsid w:val="009310E1"/>
    <w:rsid w:val="00950310"/>
    <w:rsid w:val="009518E8"/>
    <w:rsid w:val="00955F89"/>
    <w:rsid w:val="00961F3A"/>
    <w:rsid w:val="009648B7"/>
    <w:rsid w:val="00965181"/>
    <w:rsid w:val="00970102"/>
    <w:rsid w:val="009825BC"/>
    <w:rsid w:val="00987564"/>
    <w:rsid w:val="009A6B4F"/>
    <w:rsid w:val="009A73CE"/>
    <w:rsid w:val="009B1FE4"/>
    <w:rsid w:val="009C72D8"/>
    <w:rsid w:val="009F0DFD"/>
    <w:rsid w:val="009F2DB2"/>
    <w:rsid w:val="009F567A"/>
    <w:rsid w:val="00A17488"/>
    <w:rsid w:val="00A26C38"/>
    <w:rsid w:val="00A64802"/>
    <w:rsid w:val="00AA418E"/>
    <w:rsid w:val="00AE265E"/>
    <w:rsid w:val="00AE7E67"/>
    <w:rsid w:val="00AF0DF7"/>
    <w:rsid w:val="00AF20D1"/>
    <w:rsid w:val="00B022FD"/>
    <w:rsid w:val="00B2092F"/>
    <w:rsid w:val="00B514A2"/>
    <w:rsid w:val="00B55D5D"/>
    <w:rsid w:val="00B82B22"/>
    <w:rsid w:val="00BB1070"/>
    <w:rsid w:val="00C0584A"/>
    <w:rsid w:val="00C15E24"/>
    <w:rsid w:val="00C46BAB"/>
    <w:rsid w:val="00C6132F"/>
    <w:rsid w:val="00C74125"/>
    <w:rsid w:val="00C75F0B"/>
    <w:rsid w:val="00C95B6C"/>
    <w:rsid w:val="00CA5664"/>
    <w:rsid w:val="00CB1138"/>
    <w:rsid w:val="00CD5626"/>
    <w:rsid w:val="00CE1605"/>
    <w:rsid w:val="00CE1DC7"/>
    <w:rsid w:val="00CE446C"/>
    <w:rsid w:val="00CE4EA0"/>
    <w:rsid w:val="00CF0BBB"/>
    <w:rsid w:val="00D103D1"/>
    <w:rsid w:val="00D10BDD"/>
    <w:rsid w:val="00D331B0"/>
    <w:rsid w:val="00D35011"/>
    <w:rsid w:val="00D4331F"/>
    <w:rsid w:val="00D44878"/>
    <w:rsid w:val="00D61095"/>
    <w:rsid w:val="00D706B1"/>
    <w:rsid w:val="00D721C8"/>
    <w:rsid w:val="00D7528E"/>
    <w:rsid w:val="00D81FD6"/>
    <w:rsid w:val="00D902B5"/>
    <w:rsid w:val="00DA52BE"/>
    <w:rsid w:val="00DE6730"/>
    <w:rsid w:val="00DF5390"/>
    <w:rsid w:val="00DF6332"/>
    <w:rsid w:val="00E04311"/>
    <w:rsid w:val="00E05CC5"/>
    <w:rsid w:val="00E111EE"/>
    <w:rsid w:val="00E11DE2"/>
    <w:rsid w:val="00E245A2"/>
    <w:rsid w:val="00E531BD"/>
    <w:rsid w:val="00E60510"/>
    <w:rsid w:val="00E66598"/>
    <w:rsid w:val="00E843BE"/>
    <w:rsid w:val="00E85306"/>
    <w:rsid w:val="00E93BE2"/>
    <w:rsid w:val="00E970AE"/>
    <w:rsid w:val="00EB6751"/>
    <w:rsid w:val="00ED3758"/>
    <w:rsid w:val="00EF3F8C"/>
    <w:rsid w:val="00F01930"/>
    <w:rsid w:val="00F136F9"/>
    <w:rsid w:val="00F41C7B"/>
    <w:rsid w:val="00F47E82"/>
    <w:rsid w:val="00F50BC5"/>
    <w:rsid w:val="00F667E1"/>
    <w:rsid w:val="00F81EFE"/>
    <w:rsid w:val="00FA2C28"/>
    <w:rsid w:val="00FA5A83"/>
    <w:rsid w:val="00FF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3.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1471</Words>
  <Characters>9597</Characters>
  <Application>Microsoft Office Word</Application>
  <DocSecurity>0</DocSecurity>
  <Lines>266</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37</cp:revision>
  <dcterms:created xsi:type="dcterms:W3CDTF">2026-04-02T13:35:00Z</dcterms:created>
  <dcterms:modified xsi:type="dcterms:W3CDTF">2026-04-06T10:56:00Z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